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="00870C89" w:rsidRPr="00870C89" w14:paraId="64C6B453" w14:textId="77777777" w:rsidTr="00870C89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68C9" w14:textId="2A25DB2D" w:rsidR="00870C89" w:rsidRPr="00870C89" w:rsidRDefault="00870C89" w:rsidP="00870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b/>
                <w:bCs/>
                <w:noProof/>
                <w:u w:val="single"/>
              </w:rPr>
              <w:drawing>
                <wp:inline distT="0" distB="0" distL="0" distR="0" wp14:anchorId="2DC5B7DD" wp14:editId="3F152B2B">
                  <wp:extent cx="1341120" cy="1303020"/>
                  <wp:effectExtent l="0" t="0" r="0" b="0"/>
                  <wp:docPr id="271806211" name="Picture 27180621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C8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B625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BDB7C17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WALBERTON PARISH COUNCIL</w:t>
            </w: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4E343F3E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INCLUDING FONTWELL AND BINSTED</w:t>
            </w: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456B12E7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37C0F88B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14:paraId="010BB10F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14:paraId="389447A5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Tel: 01243 554528 </w:t>
            </w:r>
          </w:p>
          <w:p w14:paraId="2B8D4B74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email: </w:t>
            </w:r>
            <w:hyperlink r:id="rId8" w:tgtFrame="_blank" w:history="1">
              <w:r w:rsidRPr="00870C89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en-GB"/>
                </w:rPr>
                <w:t>clerk@walberton-pc.gov.uk</w:t>
              </w:r>
            </w:hyperlink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66945D28" w14:textId="77777777" w:rsidR="00870C89" w:rsidRPr="00870C89" w:rsidRDefault="00870C89" w:rsidP="00870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        </w:t>
            </w:r>
            <w:hyperlink r:id="rId9" w:tgtFrame="_blank" w:history="1">
              <w:r w:rsidRPr="00870C89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en-GB"/>
                </w:rPr>
                <w:t>www.walberton-pc.gov.uk</w:t>
              </w:r>
            </w:hyperlink>
            <w:r w:rsidRPr="00870C8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3600CA77" w14:textId="77777777" w:rsidR="00870C89" w:rsidRPr="00870C89" w:rsidRDefault="00870C89" w:rsidP="00870C8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70C89">
        <w:rPr>
          <w:rFonts w:ascii="Calibri" w:eastAsia="Times New Roman" w:hAnsi="Calibri" w:cs="Calibri"/>
          <w:lang w:eastAsia="en-GB"/>
        </w:rPr>
        <w:t> </w:t>
      </w:r>
    </w:p>
    <w:p w14:paraId="576409CD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b/>
          <w:bCs/>
          <w:u w:val="single"/>
          <w:lang w:eastAsia="en-GB"/>
        </w:rPr>
        <w:t>TO:   ALL MEMBERS OF THE PARISH COUNCIL</w:t>
      </w:r>
      <w:r w:rsidRPr="00C81A71">
        <w:rPr>
          <w:rFonts w:eastAsia="Times New Roman" w:cstheme="minorHAnsi"/>
          <w:lang w:eastAsia="en-GB"/>
        </w:rPr>
        <w:t> </w:t>
      </w:r>
    </w:p>
    <w:p w14:paraId="1D413EAE" w14:textId="77777777" w:rsidR="005918EF" w:rsidRPr="00C81A71" w:rsidRDefault="005918EF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</w:p>
    <w:p w14:paraId="33D8DDC2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lang w:eastAsia="en-GB"/>
        </w:rPr>
        <w:t> </w:t>
      </w:r>
    </w:p>
    <w:p w14:paraId="21C01E9D" w14:textId="67CE4254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b/>
          <w:bCs/>
          <w:lang w:eastAsia="en-GB"/>
        </w:rPr>
        <w:t xml:space="preserve">YOU ARE SUMMONED TO ATTEND AN EXTRAORDINARY MEETING OF THE PARISH COUNCIL WHICH WILL BE HELD IN THE PAVILION AT 7.15 pm ON </w:t>
      </w:r>
      <w:r w:rsidRPr="00C81A71">
        <w:rPr>
          <w:rFonts w:eastAsia="Times New Roman" w:cstheme="minorHAnsi"/>
          <w:b/>
          <w:bCs/>
          <w:color w:val="000000"/>
          <w:lang w:eastAsia="en-GB"/>
        </w:rPr>
        <w:t>TUESDAY 1</w:t>
      </w:r>
      <w:r w:rsidR="0071114E" w:rsidRPr="00C81A71">
        <w:rPr>
          <w:rFonts w:eastAsia="Times New Roman" w:cstheme="minorHAnsi"/>
          <w:b/>
          <w:bCs/>
          <w:color w:val="000000"/>
          <w:lang w:eastAsia="en-GB"/>
        </w:rPr>
        <w:t>2</w:t>
      </w:r>
      <w:r w:rsidRPr="00C81A71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71114E" w:rsidRPr="00C81A71">
        <w:rPr>
          <w:rFonts w:eastAsia="Times New Roman" w:cstheme="minorHAnsi"/>
          <w:b/>
          <w:bCs/>
          <w:color w:val="000000"/>
          <w:lang w:eastAsia="en-GB"/>
        </w:rPr>
        <w:t>SEPTEMBER</w:t>
      </w:r>
      <w:r w:rsidRPr="00C81A71">
        <w:rPr>
          <w:rFonts w:eastAsia="Times New Roman" w:cstheme="minorHAnsi"/>
          <w:b/>
          <w:bCs/>
          <w:color w:val="000000"/>
          <w:lang w:eastAsia="en-GB"/>
        </w:rPr>
        <w:t xml:space="preserve"> 2023</w:t>
      </w:r>
      <w:r w:rsidR="00AC63D6" w:rsidRPr="00C81A71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Pr="00C81A71">
        <w:rPr>
          <w:rFonts w:eastAsia="Times New Roman" w:cstheme="minorHAnsi"/>
          <w:b/>
          <w:bCs/>
          <w:color w:val="000000"/>
          <w:lang w:eastAsia="en-GB"/>
        </w:rPr>
        <w:t>FOR THE PURPOSE OF TRANSACTING THE BUSINESS SET OUT IN THE AGENDA BELOW.</w:t>
      </w:r>
      <w:r w:rsidRPr="00C81A71">
        <w:rPr>
          <w:rFonts w:eastAsia="Times New Roman" w:cstheme="minorHAnsi"/>
          <w:color w:val="000000"/>
          <w:lang w:eastAsia="en-GB"/>
        </w:rPr>
        <w:t> </w:t>
      </w:r>
    </w:p>
    <w:p w14:paraId="62633D48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14:paraId="1432E19B" w14:textId="77777777" w:rsidR="00870C89" w:rsidRPr="00C81A71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14:paraId="7F05A0BE" w14:textId="46DE5993" w:rsidR="00870C89" w:rsidRPr="00D84045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D84045">
        <w:rPr>
          <w:rFonts w:eastAsia="Times New Roman" w:cstheme="minorHAnsi"/>
          <w:color w:val="000000"/>
          <w:sz w:val="20"/>
          <w:szCs w:val="20"/>
          <w:lang w:eastAsia="en-GB"/>
        </w:rPr>
        <w:t>Signed:</w:t>
      </w:r>
      <w:r w:rsidRPr="00D84045">
        <w:rPr>
          <w:rFonts w:eastAsia="Times New Roman" w:cstheme="minorHAnsi"/>
          <w:color w:val="000000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sz w:val="20"/>
          <w:szCs w:val="20"/>
          <w:lang w:eastAsia="en-GB"/>
        </w:rPr>
        <w:tab/>
      </w:r>
      <w:r w:rsidRPr="00D8404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Date:  </w:t>
      </w:r>
      <w:r w:rsidR="0075696A">
        <w:rPr>
          <w:rFonts w:eastAsia="Times New Roman" w:cstheme="minorHAnsi"/>
          <w:color w:val="000000"/>
          <w:sz w:val="20"/>
          <w:szCs w:val="20"/>
          <w:lang w:eastAsia="en-GB"/>
        </w:rPr>
        <w:t>7</w:t>
      </w:r>
      <w:r w:rsidRPr="00D8404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September 2023 </w:t>
      </w:r>
    </w:p>
    <w:p w14:paraId="15F48406" w14:textId="77777777" w:rsidR="00870C89" w:rsidRPr="00D84045" w:rsidRDefault="00870C89" w:rsidP="00870C89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D84045">
        <w:rPr>
          <w:rFonts w:eastAsia="Times New Roman" w:cstheme="minorHAnsi"/>
          <w:color w:val="000000"/>
          <w:sz w:val="20"/>
          <w:szCs w:val="20"/>
          <w:lang w:eastAsia="en-GB"/>
        </w:rPr>
        <w:t> </w:t>
      </w:r>
    </w:p>
    <w:p w14:paraId="60799C57" w14:textId="5EC724AE" w:rsidR="00870C89" w:rsidRPr="00D84045" w:rsidRDefault="00870C89" w:rsidP="00870C89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D84045">
        <w:rPr>
          <w:rFonts w:eastAsia="Times New Roman" w:cstheme="minorHAnsi"/>
          <w:sz w:val="20"/>
          <w:szCs w:val="20"/>
          <w:lang w:eastAsia="en-GB"/>
        </w:rPr>
        <w:t>Stevens – Clerk </w:t>
      </w:r>
    </w:p>
    <w:p w14:paraId="2B1AD689" w14:textId="77777777" w:rsidR="00E27ABB" w:rsidRPr="00D84045" w:rsidRDefault="00E27ABB" w:rsidP="00870C89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4DD9CF78" w14:textId="77777777" w:rsidR="005B422B" w:rsidRPr="00D84045" w:rsidRDefault="005B422B" w:rsidP="005B422B">
      <w:pPr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1.</w:t>
      </w:r>
      <w:r w:rsidRPr="00D84045">
        <w:rPr>
          <w:rFonts w:cstheme="minorHAnsi"/>
          <w:b/>
          <w:sz w:val="20"/>
          <w:szCs w:val="20"/>
        </w:rPr>
        <w:tab/>
        <w:t>Record of attendance and apologies</w:t>
      </w:r>
    </w:p>
    <w:p w14:paraId="69382B50" w14:textId="77777777" w:rsidR="005B422B" w:rsidRPr="00D84045" w:rsidRDefault="005B422B" w:rsidP="005B422B">
      <w:pPr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2.</w:t>
      </w:r>
      <w:r w:rsidRPr="00D84045">
        <w:rPr>
          <w:rFonts w:cstheme="minorHAnsi"/>
          <w:b/>
          <w:sz w:val="20"/>
          <w:szCs w:val="20"/>
        </w:rPr>
        <w:tab/>
        <w:t>Declarations of interest in items on the agenda</w:t>
      </w:r>
    </w:p>
    <w:p w14:paraId="2AE27AEC" w14:textId="77777777" w:rsidR="005B422B" w:rsidRPr="00D84045" w:rsidRDefault="005B422B" w:rsidP="005B422B">
      <w:pPr>
        <w:spacing w:after="0"/>
        <w:ind w:left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84045">
        <w:rPr>
          <w:rFonts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D9287ED" w14:textId="77777777" w:rsidR="005B422B" w:rsidRPr="00D84045" w:rsidRDefault="005B422B" w:rsidP="005B422B">
      <w:pPr>
        <w:spacing w:after="0"/>
        <w:ind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84045">
        <w:rPr>
          <w:rFonts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097560EC" w14:textId="77777777" w:rsidR="005B422B" w:rsidRPr="00D84045" w:rsidRDefault="005B422B" w:rsidP="005B422B">
      <w:pPr>
        <w:spacing w:after="0"/>
        <w:ind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84045">
        <w:rPr>
          <w:rFonts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713FEB2" w14:textId="77777777" w:rsidR="005B422B" w:rsidRPr="00D84045" w:rsidRDefault="005B422B" w:rsidP="005B422B">
      <w:pPr>
        <w:spacing w:after="0"/>
        <w:ind w:firstLine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84045">
        <w:rPr>
          <w:rFonts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C5E42BE" w14:textId="6884856A" w:rsidR="005B422B" w:rsidRPr="00D84045" w:rsidRDefault="005B422B" w:rsidP="005B422B">
      <w:pPr>
        <w:ind w:left="72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84045">
        <w:rPr>
          <w:rFonts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673345E4" w14:textId="77777777" w:rsidR="005B422B" w:rsidRPr="00D84045" w:rsidRDefault="005B422B" w:rsidP="005B422B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4.</w:t>
      </w:r>
      <w:r w:rsidRPr="00D84045">
        <w:rPr>
          <w:rFonts w:cstheme="minorHAnsi"/>
          <w:b/>
          <w:sz w:val="20"/>
          <w:szCs w:val="20"/>
        </w:rPr>
        <w:tab/>
        <w:t>Confirmation of minutes</w:t>
      </w:r>
    </w:p>
    <w:p w14:paraId="57299790" w14:textId="2A904A57" w:rsidR="005B422B" w:rsidRPr="00D84045" w:rsidRDefault="005B422B" w:rsidP="005B422B">
      <w:pPr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  <w:t xml:space="preserve">To confirm the minutes of the Annual Parish Council Meeting of </w:t>
      </w:r>
      <w:r w:rsidR="00415D6F" w:rsidRPr="00D84045">
        <w:rPr>
          <w:rFonts w:cstheme="minorHAnsi"/>
          <w:sz w:val="20"/>
          <w:szCs w:val="20"/>
        </w:rPr>
        <w:t>11</w:t>
      </w:r>
      <w:r w:rsidR="004520BB" w:rsidRPr="00D84045">
        <w:rPr>
          <w:rFonts w:cstheme="minorHAnsi"/>
          <w:sz w:val="20"/>
          <w:szCs w:val="20"/>
        </w:rPr>
        <w:t xml:space="preserve"> July</w:t>
      </w:r>
      <w:r w:rsidRPr="00D84045">
        <w:rPr>
          <w:rFonts w:cstheme="minorHAnsi"/>
          <w:sz w:val="20"/>
          <w:szCs w:val="20"/>
        </w:rPr>
        <w:t xml:space="preserve"> 2023.</w:t>
      </w:r>
    </w:p>
    <w:p w14:paraId="679F597E" w14:textId="6D684460" w:rsidR="00AD09FC" w:rsidRPr="00D84045" w:rsidRDefault="005B422B" w:rsidP="005C08C1">
      <w:pPr>
        <w:ind w:left="720" w:hanging="720"/>
        <w:jc w:val="both"/>
        <w:rPr>
          <w:rFonts w:cstheme="minorHAnsi"/>
          <w:b/>
          <w:bCs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5.</w:t>
      </w:r>
      <w:r w:rsidRPr="00D84045">
        <w:rPr>
          <w:rFonts w:cstheme="minorHAnsi"/>
          <w:b/>
          <w:bCs/>
          <w:sz w:val="20"/>
          <w:szCs w:val="20"/>
        </w:rPr>
        <w:tab/>
        <w:t>Matters arising</w:t>
      </w:r>
    </w:p>
    <w:p w14:paraId="160D5288" w14:textId="20A3D927" w:rsidR="00AD09FC" w:rsidRPr="00D84045" w:rsidRDefault="005C08C1" w:rsidP="00AD09FC">
      <w:pPr>
        <w:spacing w:after="0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6</w:t>
      </w:r>
      <w:r w:rsidR="00AD09FC" w:rsidRPr="00D84045">
        <w:rPr>
          <w:rFonts w:cstheme="minorHAnsi"/>
          <w:b/>
          <w:sz w:val="20"/>
          <w:szCs w:val="20"/>
        </w:rPr>
        <w:t xml:space="preserve">. </w:t>
      </w:r>
      <w:r w:rsidR="00AD09FC" w:rsidRPr="00D84045">
        <w:rPr>
          <w:rFonts w:cstheme="minorHAnsi"/>
          <w:b/>
          <w:sz w:val="20"/>
          <w:szCs w:val="20"/>
        </w:rPr>
        <w:tab/>
        <w:t>Tennis provision</w:t>
      </w:r>
    </w:p>
    <w:p w14:paraId="1823EF72" w14:textId="77777777" w:rsidR="00AD09FC" w:rsidRPr="00D84045" w:rsidRDefault="00AD09FC" w:rsidP="00AD09FC">
      <w:pPr>
        <w:spacing w:after="0"/>
        <w:rPr>
          <w:rFonts w:cstheme="minorHAnsi"/>
          <w:bCs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ab/>
      </w:r>
      <w:r w:rsidRPr="00D84045">
        <w:rPr>
          <w:rFonts w:cstheme="minorHAnsi"/>
          <w:bCs/>
          <w:sz w:val="20"/>
          <w:szCs w:val="20"/>
        </w:rPr>
        <w:t>An introduction by Colin Piper on the provision of tennis for the new tennis courts.</w:t>
      </w:r>
    </w:p>
    <w:p w14:paraId="18E86385" w14:textId="77777777" w:rsidR="00AD09FC" w:rsidRPr="00D84045" w:rsidRDefault="00AD09FC" w:rsidP="00AD09FC">
      <w:pPr>
        <w:spacing w:after="0"/>
        <w:jc w:val="both"/>
        <w:rPr>
          <w:rFonts w:cstheme="minorHAnsi"/>
          <w:sz w:val="20"/>
          <w:szCs w:val="20"/>
        </w:rPr>
      </w:pPr>
    </w:p>
    <w:p w14:paraId="42960B34" w14:textId="247A25C7" w:rsidR="005B422B" w:rsidRPr="00D84045" w:rsidRDefault="00D47D20" w:rsidP="00D47D20">
      <w:pPr>
        <w:ind w:left="720" w:hanging="720"/>
        <w:jc w:val="both"/>
        <w:rPr>
          <w:rFonts w:cstheme="minorHAnsi"/>
          <w:b/>
          <w:bCs/>
          <w:sz w:val="20"/>
          <w:szCs w:val="20"/>
          <w:highlight w:val="yellow"/>
        </w:rPr>
      </w:pPr>
      <w:r w:rsidRPr="00D84045">
        <w:rPr>
          <w:rFonts w:cstheme="minorHAnsi"/>
          <w:b/>
          <w:bCs/>
          <w:sz w:val="20"/>
          <w:szCs w:val="20"/>
        </w:rPr>
        <w:t>7</w:t>
      </w:r>
      <w:r w:rsidR="005B422B" w:rsidRPr="00D84045">
        <w:rPr>
          <w:rFonts w:cstheme="minorHAnsi"/>
          <w:b/>
          <w:bCs/>
          <w:sz w:val="20"/>
          <w:szCs w:val="20"/>
        </w:rPr>
        <w:t xml:space="preserve">. </w:t>
      </w:r>
      <w:r w:rsidR="005B422B" w:rsidRPr="00D84045">
        <w:rPr>
          <w:rFonts w:cstheme="minorHAnsi"/>
          <w:b/>
          <w:bCs/>
          <w:sz w:val="20"/>
          <w:szCs w:val="20"/>
        </w:rPr>
        <w:tab/>
        <w:t>To receive a report from West</w:t>
      </w:r>
      <w:r w:rsidR="005B422B" w:rsidRPr="00D84045">
        <w:rPr>
          <w:rFonts w:cstheme="minorHAnsi"/>
          <w:b/>
          <w:sz w:val="20"/>
          <w:szCs w:val="20"/>
        </w:rPr>
        <w:t xml:space="preserve"> Sussex County Council</w:t>
      </w:r>
      <w:r w:rsidR="005B422B" w:rsidRPr="00D84045">
        <w:rPr>
          <w:rFonts w:cstheme="minorHAnsi"/>
          <w:b/>
          <w:sz w:val="20"/>
          <w:szCs w:val="20"/>
        </w:rPr>
        <w:tab/>
      </w:r>
      <w:r w:rsidR="005B422B" w:rsidRPr="00D84045">
        <w:rPr>
          <w:rFonts w:cstheme="minorHAnsi"/>
          <w:sz w:val="20"/>
          <w:szCs w:val="20"/>
        </w:rPr>
        <w:t>Cllr Bence</w:t>
      </w:r>
      <w:r w:rsidR="00DF6167" w:rsidRPr="00D84045">
        <w:rPr>
          <w:rFonts w:cstheme="minorHAnsi"/>
          <w:sz w:val="20"/>
          <w:szCs w:val="20"/>
        </w:rPr>
        <w:t xml:space="preserve"> </w:t>
      </w:r>
    </w:p>
    <w:p w14:paraId="36EB9674" w14:textId="377E3F20" w:rsidR="00973AFB" w:rsidRPr="00D84045" w:rsidRDefault="00D47D20" w:rsidP="00AD09FC">
      <w:pPr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8</w:t>
      </w:r>
      <w:r w:rsidR="005B422B" w:rsidRPr="00D84045">
        <w:rPr>
          <w:rFonts w:cstheme="minorHAnsi"/>
          <w:b/>
          <w:bCs/>
          <w:sz w:val="20"/>
          <w:szCs w:val="20"/>
        </w:rPr>
        <w:t>.</w:t>
      </w:r>
      <w:r w:rsidR="005B422B" w:rsidRPr="00D84045">
        <w:rPr>
          <w:rFonts w:cstheme="minorHAnsi"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</w:rPr>
        <w:t xml:space="preserve">To receive reports from Arun District Council </w:t>
      </w:r>
      <w:r w:rsidR="005B422B" w:rsidRPr="00D84045">
        <w:rPr>
          <w:rFonts w:cstheme="minorHAnsi"/>
          <w:b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</w:rPr>
        <w:tab/>
      </w:r>
      <w:r w:rsidR="005B422B" w:rsidRPr="00D84045">
        <w:rPr>
          <w:rFonts w:cstheme="minorHAnsi"/>
          <w:bCs/>
          <w:sz w:val="20"/>
          <w:szCs w:val="20"/>
        </w:rPr>
        <w:t xml:space="preserve">Cllrs McAuliffe, </w:t>
      </w:r>
      <w:proofErr w:type="spellStart"/>
      <w:r w:rsidR="005B422B" w:rsidRPr="00D84045">
        <w:rPr>
          <w:rFonts w:cstheme="minorHAnsi"/>
          <w:bCs/>
          <w:sz w:val="20"/>
          <w:szCs w:val="20"/>
        </w:rPr>
        <w:t>Penycate</w:t>
      </w:r>
      <w:proofErr w:type="spellEnd"/>
      <w:r w:rsidR="005B422B" w:rsidRPr="00D84045">
        <w:rPr>
          <w:rFonts w:cstheme="minorHAnsi"/>
          <w:bCs/>
          <w:sz w:val="20"/>
          <w:szCs w:val="20"/>
        </w:rPr>
        <w:t xml:space="preserve"> and Birch</w:t>
      </w:r>
      <w:r w:rsidR="005B422B" w:rsidRPr="00D84045">
        <w:rPr>
          <w:rFonts w:cstheme="minorHAnsi"/>
          <w:b/>
          <w:sz w:val="20"/>
          <w:szCs w:val="20"/>
        </w:rPr>
        <w:tab/>
      </w:r>
    </w:p>
    <w:p w14:paraId="74C56933" w14:textId="51BB0A83" w:rsidR="005B422B" w:rsidRPr="00D84045" w:rsidRDefault="00D47D20" w:rsidP="005E1C50">
      <w:pPr>
        <w:shd w:val="clear" w:color="auto" w:fill="FFFFFF"/>
        <w:jc w:val="both"/>
        <w:rPr>
          <w:rFonts w:cstheme="minorHAnsi"/>
          <w:b/>
          <w:sz w:val="20"/>
          <w:szCs w:val="20"/>
          <w:lang w:eastAsia="en-GB"/>
        </w:rPr>
      </w:pPr>
      <w:r w:rsidRPr="00D84045">
        <w:rPr>
          <w:rFonts w:cstheme="minorHAnsi"/>
          <w:b/>
          <w:sz w:val="20"/>
          <w:szCs w:val="20"/>
        </w:rPr>
        <w:t>9</w:t>
      </w:r>
      <w:r w:rsidR="005B422B" w:rsidRPr="00D84045">
        <w:rPr>
          <w:rFonts w:cstheme="minorHAnsi"/>
          <w:b/>
          <w:sz w:val="20"/>
          <w:szCs w:val="20"/>
        </w:rPr>
        <w:t>.</w:t>
      </w:r>
      <w:r w:rsidR="005B422B" w:rsidRPr="00D84045">
        <w:rPr>
          <w:rFonts w:cstheme="minorHAnsi"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  <w:lang w:eastAsia="en-GB"/>
        </w:rPr>
        <w:t>Public questions (max 15 minutes)</w:t>
      </w:r>
      <w:r w:rsidR="005B422B" w:rsidRPr="00D84045">
        <w:rPr>
          <w:rFonts w:cstheme="minorHAnsi"/>
          <w:sz w:val="20"/>
          <w:szCs w:val="20"/>
        </w:rPr>
        <w:tab/>
      </w:r>
      <w:r w:rsidR="005B422B" w:rsidRPr="00D84045">
        <w:rPr>
          <w:rFonts w:cstheme="minorHAnsi"/>
          <w:sz w:val="20"/>
          <w:szCs w:val="20"/>
        </w:rPr>
        <w:tab/>
      </w:r>
    </w:p>
    <w:p w14:paraId="34A6848C" w14:textId="49A82F8E" w:rsidR="005B422B" w:rsidRPr="00D84045" w:rsidRDefault="005B422B" w:rsidP="00401551">
      <w:pPr>
        <w:spacing w:after="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1</w:t>
      </w:r>
      <w:r w:rsidR="00D47D20" w:rsidRPr="00D84045">
        <w:rPr>
          <w:rFonts w:cstheme="minorHAnsi"/>
          <w:b/>
          <w:sz w:val="20"/>
          <w:szCs w:val="20"/>
        </w:rPr>
        <w:t>0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Planning Committee</w:t>
      </w:r>
    </w:p>
    <w:p w14:paraId="3BF36588" w14:textId="14B52834" w:rsidR="005B422B" w:rsidRPr="00D84045" w:rsidRDefault="005B422B" w:rsidP="00401551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</w:r>
      <w:r w:rsidR="00920A15" w:rsidRPr="00D84045">
        <w:rPr>
          <w:rFonts w:cstheme="minorHAnsi"/>
          <w:sz w:val="20"/>
          <w:szCs w:val="20"/>
        </w:rPr>
        <w:t>1. T</w:t>
      </w:r>
      <w:r w:rsidR="005438ED" w:rsidRPr="00D84045">
        <w:rPr>
          <w:rFonts w:cstheme="minorHAnsi"/>
          <w:sz w:val="20"/>
          <w:szCs w:val="20"/>
        </w:rPr>
        <w:t xml:space="preserve">o receive the draft minutes of the Planning Committee meeting </w:t>
      </w:r>
      <w:r w:rsidR="00173D85" w:rsidRPr="00D84045">
        <w:rPr>
          <w:rFonts w:cstheme="minorHAnsi"/>
          <w:sz w:val="20"/>
          <w:szCs w:val="20"/>
        </w:rPr>
        <w:t xml:space="preserve">of </w:t>
      </w:r>
      <w:r w:rsidR="005438ED" w:rsidRPr="00D84045">
        <w:rPr>
          <w:rFonts w:cstheme="minorHAnsi"/>
          <w:sz w:val="20"/>
          <w:szCs w:val="20"/>
        </w:rPr>
        <w:t>15 August</w:t>
      </w:r>
      <w:r w:rsidR="000A7509" w:rsidRPr="00D84045">
        <w:rPr>
          <w:rFonts w:cstheme="minorHAnsi"/>
          <w:sz w:val="20"/>
          <w:szCs w:val="20"/>
        </w:rPr>
        <w:t xml:space="preserve"> 2023</w:t>
      </w:r>
      <w:r w:rsidR="00173D85" w:rsidRPr="00D84045">
        <w:rPr>
          <w:rFonts w:cstheme="minorHAnsi"/>
          <w:sz w:val="20"/>
          <w:szCs w:val="20"/>
        </w:rPr>
        <w:t xml:space="preserve"> (previously circulated)</w:t>
      </w:r>
      <w:r w:rsidR="000A7509" w:rsidRPr="00D84045">
        <w:rPr>
          <w:rFonts w:cstheme="minorHAnsi"/>
          <w:sz w:val="20"/>
          <w:szCs w:val="20"/>
        </w:rPr>
        <w:t xml:space="preserve"> </w:t>
      </w:r>
      <w:r w:rsidR="005438ED" w:rsidRPr="00D84045">
        <w:rPr>
          <w:rFonts w:cstheme="minorHAnsi"/>
          <w:sz w:val="20"/>
          <w:szCs w:val="20"/>
        </w:rPr>
        <w:t xml:space="preserve">and </w:t>
      </w:r>
      <w:r w:rsidR="00173D85" w:rsidRPr="00D84045">
        <w:rPr>
          <w:rFonts w:cstheme="minorHAnsi"/>
          <w:sz w:val="20"/>
          <w:szCs w:val="20"/>
        </w:rPr>
        <w:t xml:space="preserve">to note </w:t>
      </w:r>
      <w:r w:rsidR="005438ED" w:rsidRPr="00D84045">
        <w:rPr>
          <w:rFonts w:cstheme="minorHAnsi"/>
          <w:sz w:val="20"/>
          <w:szCs w:val="20"/>
        </w:rPr>
        <w:t xml:space="preserve">the date of the next meeting </w:t>
      </w:r>
      <w:r w:rsidR="008E5B3F" w:rsidRPr="00D84045">
        <w:rPr>
          <w:rFonts w:cstheme="minorHAnsi"/>
          <w:sz w:val="20"/>
          <w:szCs w:val="20"/>
        </w:rPr>
        <w:t>on 26</w:t>
      </w:r>
      <w:r w:rsidR="008E5B3F" w:rsidRPr="00D84045">
        <w:rPr>
          <w:rFonts w:cstheme="minorHAnsi"/>
          <w:sz w:val="20"/>
          <w:szCs w:val="20"/>
          <w:vertAlign w:val="superscript"/>
        </w:rPr>
        <w:t>th</w:t>
      </w:r>
      <w:r w:rsidR="008E5B3F" w:rsidRPr="00D84045">
        <w:rPr>
          <w:rFonts w:cstheme="minorHAnsi"/>
          <w:sz w:val="20"/>
          <w:szCs w:val="20"/>
        </w:rPr>
        <w:t xml:space="preserve"> September</w:t>
      </w:r>
    </w:p>
    <w:p w14:paraId="49763AC4" w14:textId="5BE95079" w:rsidR="000A7509" w:rsidRPr="00D84045" w:rsidRDefault="000A7509" w:rsidP="000A7509">
      <w:pPr>
        <w:spacing w:after="0"/>
        <w:ind w:left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>2. Councillor questions.</w:t>
      </w:r>
    </w:p>
    <w:p w14:paraId="7FF83C63" w14:textId="77777777" w:rsidR="00401551" w:rsidRPr="00D84045" w:rsidRDefault="00401551" w:rsidP="000A7509">
      <w:pPr>
        <w:spacing w:after="0"/>
        <w:jc w:val="both"/>
        <w:rPr>
          <w:rFonts w:cstheme="minorHAnsi"/>
          <w:sz w:val="20"/>
          <w:szCs w:val="20"/>
        </w:rPr>
      </w:pPr>
    </w:p>
    <w:p w14:paraId="038ADD90" w14:textId="15C4C6D2" w:rsidR="005B422B" w:rsidRPr="00D84045" w:rsidRDefault="005B422B" w:rsidP="0040155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lastRenderedPageBreak/>
        <w:t>1</w:t>
      </w:r>
      <w:r w:rsidR="00D47D20" w:rsidRPr="00D84045">
        <w:rPr>
          <w:rFonts w:cstheme="minorHAnsi"/>
          <w:b/>
          <w:sz w:val="20"/>
          <w:szCs w:val="20"/>
        </w:rPr>
        <w:t>1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General Purposes Committee</w:t>
      </w:r>
    </w:p>
    <w:p w14:paraId="0846A06B" w14:textId="1A18DCDE" w:rsidR="00920A15" w:rsidRPr="00D84045" w:rsidRDefault="005B422B" w:rsidP="00920A15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</w:r>
      <w:r w:rsidR="005474B5" w:rsidRPr="00D84045">
        <w:rPr>
          <w:rFonts w:cstheme="minorHAnsi"/>
          <w:sz w:val="20"/>
          <w:szCs w:val="20"/>
        </w:rPr>
        <w:t xml:space="preserve">1. To receive the draft minutes of the General Purposes Committee meeting </w:t>
      </w:r>
      <w:r w:rsidR="00173D85" w:rsidRPr="00D84045">
        <w:rPr>
          <w:rFonts w:cstheme="minorHAnsi"/>
          <w:sz w:val="20"/>
          <w:szCs w:val="20"/>
        </w:rPr>
        <w:t>of 1 August 2023</w:t>
      </w:r>
      <w:r w:rsidR="005474B5" w:rsidRPr="00D84045">
        <w:rPr>
          <w:rFonts w:cstheme="minorHAnsi"/>
          <w:sz w:val="20"/>
          <w:szCs w:val="20"/>
        </w:rPr>
        <w:t xml:space="preserve"> (previously circulated) and to note the date of the next meeting on</w:t>
      </w:r>
      <w:r w:rsidR="00473B90" w:rsidRPr="00D84045">
        <w:rPr>
          <w:rFonts w:cstheme="minorHAnsi"/>
          <w:sz w:val="20"/>
          <w:szCs w:val="20"/>
        </w:rPr>
        <w:t xml:space="preserve"> 19 September.</w:t>
      </w:r>
    </w:p>
    <w:p w14:paraId="3E6A7AC5" w14:textId="35131870" w:rsidR="005B422B" w:rsidRPr="00D84045" w:rsidRDefault="005474B5" w:rsidP="000A7509">
      <w:pPr>
        <w:spacing w:after="0"/>
        <w:ind w:left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>2. Councillor questions.</w:t>
      </w:r>
    </w:p>
    <w:p w14:paraId="06A6EA3B" w14:textId="77777777" w:rsidR="000A7509" w:rsidRPr="00D84045" w:rsidRDefault="000A7509" w:rsidP="000A7509">
      <w:pPr>
        <w:spacing w:after="0"/>
        <w:ind w:left="720"/>
        <w:jc w:val="both"/>
        <w:rPr>
          <w:rFonts w:cstheme="minorHAnsi"/>
          <w:sz w:val="20"/>
          <w:szCs w:val="20"/>
        </w:rPr>
      </w:pPr>
    </w:p>
    <w:p w14:paraId="15F4A918" w14:textId="1F84AE8B" w:rsidR="005B422B" w:rsidRPr="00D84045" w:rsidRDefault="005B422B" w:rsidP="0040155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1</w:t>
      </w:r>
      <w:r w:rsidR="00D47D20" w:rsidRPr="00D84045">
        <w:rPr>
          <w:rFonts w:cstheme="minorHAnsi"/>
          <w:b/>
          <w:sz w:val="20"/>
          <w:szCs w:val="20"/>
        </w:rPr>
        <w:t>2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Finance &amp; Legal Committee</w:t>
      </w:r>
    </w:p>
    <w:p w14:paraId="6F901238" w14:textId="46DDE6BF" w:rsidR="00AC78B7" w:rsidRPr="00D84045" w:rsidRDefault="005B422B" w:rsidP="00173D85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  <w:t xml:space="preserve">1. </w:t>
      </w:r>
      <w:r w:rsidR="00173D85" w:rsidRPr="00D84045">
        <w:rPr>
          <w:rFonts w:cstheme="minorHAnsi"/>
          <w:sz w:val="20"/>
          <w:szCs w:val="20"/>
        </w:rPr>
        <w:t>To receive the draft minutes of the Finance &amp; Legal Committee meeting of 18 July 2023 (previously circulated) and to note the date of the next meeting on</w:t>
      </w:r>
      <w:r w:rsidR="00473B90" w:rsidRPr="00D84045">
        <w:rPr>
          <w:rFonts w:cstheme="minorHAnsi"/>
          <w:sz w:val="20"/>
          <w:szCs w:val="20"/>
        </w:rPr>
        <w:t xml:space="preserve"> 3 October 2023.</w:t>
      </w:r>
    </w:p>
    <w:p w14:paraId="1EB98DB6" w14:textId="63BBA1EB" w:rsidR="00086C6B" w:rsidRPr="00D84045" w:rsidRDefault="00086C6B" w:rsidP="00AC78B7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</w:r>
      <w:r w:rsidR="00173D85" w:rsidRPr="00D84045">
        <w:rPr>
          <w:rFonts w:cstheme="minorHAnsi"/>
          <w:sz w:val="20"/>
          <w:szCs w:val="20"/>
        </w:rPr>
        <w:t>2</w:t>
      </w:r>
      <w:r w:rsidRPr="00D84045">
        <w:rPr>
          <w:rFonts w:cstheme="minorHAnsi"/>
          <w:sz w:val="20"/>
          <w:szCs w:val="20"/>
        </w:rPr>
        <w:t>. Councillor questions.</w:t>
      </w:r>
    </w:p>
    <w:p w14:paraId="3E8E5D07" w14:textId="77777777" w:rsidR="00176D58" w:rsidRPr="00D84045" w:rsidRDefault="00176D58" w:rsidP="00473B90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42878C24" w14:textId="771DDED7" w:rsidR="00185DB8" w:rsidRPr="00D84045" w:rsidRDefault="00185DB8" w:rsidP="00AC78B7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1</w:t>
      </w:r>
      <w:r w:rsidR="00D47D20" w:rsidRPr="00D84045">
        <w:rPr>
          <w:rFonts w:cstheme="minorHAnsi"/>
          <w:b/>
          <w:bCs/>
          <w:sz w:val="20"/>
          <w:szCs w:val="20"/>
        </w:rPr>
        <w:t>3</w:t>
      </w:r>
      <w:r w:rsidRPr="00D84045">
        <w:rPr>
          <w:rFonts w:cstheme="minorHAnsi"/>
          <w:b/>
          <w:bCs/>
          <w:sz w:val="20"/>
          <w:szCs w:val="20"/>
        </w:rPr>
        <w:t>.</w:t>
      </w:r>
      <w:r w:rsidRPr="00D84045">
        <w:rPr>
          <w:rFonts w:cstheme="minorHAnsi"/>
          <w:b/>
          <w:bCs/>
          <w:sz w:val="20"/>
          <w:szCs w:val="20"/>
        </w:rPr>
        <w:tab/>
      </w:r>
      <w:r w:rsidR="007C7E13" w:rsidRPr="00D84045">
        <w:rPr>
          <w:rFonts w:cstheme="minorHAnsi"/>
          <w:b/>
          <w:bCs/>
          <w:sz w:val="20"/>
          <w:szCs w:val="20"/>
        </w:rPr>
        <w:t>Council Visions</w:t>
      </w:r>
      <w:r w:rsidR="007C7E13" w:rsidRPr="00D84045">
        <w:rPr>
          <w:rFonts w:cstheme="minorHAnsi"/>
          <w:b/>
          <w:bCs/>
          <w:sz w:val="20"/>
          <w:szCs w:val="20"/>
        </w:rPr>
        <w:tab/>
      </w:r>
      <w:r w:rsidR="007C7E13" w:rsidRPr="00D84045">
        <w:rPr>
          <w:rFonts w:cstheme="minorHAnsi"/>
          <w:b/>
          <w:bCs/>
          <w:sz w:val="20"/>
          <w:szCs w:val="20"/>
        </w:rPr>
        <w:tab/>
      </w:r>
      <w:r w:rsidR="007C7E13" w:rsidRPr="00D84045">
        <w:rPr>
          <w:rFonts w:cstheme="minorHAnsi"/>
          <w:b/>
          <w:bCs/>
          <w:sz w:val="20"/>
          <w:szCs w:val="20"/>
        </w:rPr>
        <w:tab/>
      </w:r>
      <w:r w:rsidR="007C7E13" w:rsidRPr="00D84045">
        <w:rPr>
          <w:rFonts w:cstheme="minorHAnsi"/>
          <w:b/>
          <w:bCs/>
          <w:sz w:val="20"/>
          <w:szCs w:val="20"/>
        </w:rPr>
        <w:tab/>
      </w:r>
      <w:r w:rsidR="007C7E13" w:rsidRPr="00D84045">
        <w:rPr>
          <w:rFonts w:cstheme="minorHAnsi"/>
          <w:b/>
          <w:bCs/>
          <w:sz w:val="20"/>
          <w:szCs w:val="20"/>
        </w:rPr>
        <w:tab/>
      </w:r>
      <w:r w:rsidR="007C7E13" w:rsidRPr="00D84045">
        <w:rPr>
          <w:rFonts w:cstheme="minorHAnsi"/>
          <w:b/>
          <w:bCs/>
          <w:sz w:val="20"/>
          <w:szCs w:val="20"/>
        </w:rPr>
        <w:tab/>
      </w:r>
      <w:r w:rsidR="007C7E13" w:rsidRPr="00D84045">
        <w:rPr>
          <w:rFonts w:cstheme="minorHAnsi"/>
          <w:sz w:val="20"/>
          <w:szCs w:val="20"/>
        </w:rPr>
        <w:t>Cllr McAuliffe</w:t>
      </w:r>
    </w:p>
    <w:p w14:paraId="1BEFA670" w14:textId="47AE89DA" w:rsidR="00176D58" w:rsidRPr="00D84045" w:rsidRDefault="00176D58" w:rsidP="00AC78B7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ab/>
      </w:r>
      <w:r w:rsidRPr="00D84045">
        <w:rPr>
          <w:rFonts w:cstheme="minorHAnsi"/>
          <w:color w:val="212121"/>
          <w:sz w:val="20"/>
          <w:szCs w:val="20"/>
          <w:shd w:val="clear" w:color="auto" w:fill="FFFFFF"/>
        </w:rPr>
        <w:t xml:space="preserve">As mentioned during </w:t>
      </w:r>
      <w:proofErr w:type="spellStart"/>
      <w:r w:rsidRPr="00D84045">
        <w:rPr>
          <w:rFonts w:cstheme="minorHAnsi"/>
          <w:color w:val="212121"/>
          <w:sz w:val="20"/>
          <w:szCs w:val="20"/>
          <w:shd w:val="clear" w:color="auto" w:fill="FFFFFF"/>
        </w:rPr>
        <w:t>AoB</w:t>
      </w:r>
      <w:proofErr w:type="spellEnd"/>
      <w:r w:rsidRPr="00D84045">
        <w:rPr>
          <w:rFonts w:cstheme="minorHAnsi"/>
          <w:color w:val="212121"/>
          <w:sz w:val="20"/>
          <w:szCs w:val="20"/>
          <w:shd w:val="clear" w:color="auto" w:fill="FFFFFF"/>
        </w:rPr>
        <w:t xml:space="preserve"> at FC, can we add an agenda item of 'Council Visions' so we can explore long-term goals for adoption such as 'In Bloom' awards, standardised bus shelters throughout the Parish, village pond enhancements or anything else we decide we try and accomplish in the next 4 year</w:t>
      </w:r>
      <w:r w:rsidR="005B6938" w:rsidRPr="00D84045">
        <w:rPr>
          <w:rFonts w:cstheme="minorHAnsi"/>
          <w:color w:val="212121"/>
          <w:sz w:val="20"/>
          <w:szCs w:val="20"/>
          <w:shd w:val="clear" w:color="auto" w:fill="FFFFFF"/>
        </w:rPr>
        <w:t>.</w:t>
      </w:r>
    </w:p>
    <w:p w14:paraId="15DBB9EE" w14:textId="77777777" w:rsidR="00185DB8" w:rsidRPr="00D84045" w:rsidRDefault="00185DB8" w:rsidP="00AC78B7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</w:p>
    <w:p w14:paraId="3A5889AB" w14:textId="64F03CB9" w:rsidR="005B422B" w:rsidRPr="00D84045" w:rsidRDefault="005B422B" w:rsidP="00401551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1</w:t>
      </w:r>
      <w:r w:rsidR="00D47D20" w:rsidRPr="00D84045">
        <w:rPr>
          <w:rFonts w:cstheme="minorHAnsi"/>
          <w:b/>
          <w:bCs/>
          <w:sz w:val="20"/>
          <w:szCs w:val="20"/>
        </w:rPr>
        <w:t>4</w:t>
      </w:r>
      <w:r w:rsidRPr="00D84045">
        <w:rPr>
          <w:rFonts w:cstheme="minorHAnsi"/>
          <w:b/>
          <w:bCs/>
          <w:sz w:val="20"/>
          <w:szCs w:val="20"/>
        </w:rPr>
        <w:t>.</w:t>
      </w:r>
      <w:r w:rsidRPr="00D84045">
        <w:rPr>
          <w:rFonts w:cstheme="minorHAnsi"/>
          <w:sz w:val="20"/>
          <w:szCs w:val="20"/>
        </w:rPr>
        <w:t xml:space="preserve"> 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b/>
          <w:bCs/>
          <w:sz w:val="20"/>
          <w:szCs w:val="20"/>
        </w:rPr>
        <w:t>Review of council assets</w:t>
      </w:r>
      <w:r w:rsidRPr="00D84045">
        <w:rPr>
          <w:rFonts w:cstheme="minorHAnsi"/>
          <w:b/>
          <w:bCs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</w:p>
    <w:p w14:paraId="013A51C8" w14:textId="5684B4EC" w:rsidR="005B422B" w:rsidRPr="00D84045" w:rsidRDefault="005B422B" w:rsidP="00401551">
      <w:pPr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  <w:t>Update on registered title deed results.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bCs/>
          <w:sz w:val="20"/>
          <w:szCs w:val="20"/>
        </w:rPr>
        <w:tab/>
      </w:r>
    </w:p>
    <w:p w14:paraId="2D77E5E0" w14:textId="5538344F" w:rsidR="00100792" w:rsidRPr="00D84045" w:rsidRDefault="00100792" w:rsidP="0040155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1</w:t>
      </w:r>
      <w:r w:rsidR="00D47D20" w:rsidRPr="00D84045">
        <w:rPr>
          <w:rFonts w:cstheme="minorHAnsi"/>
          <w:b/>
          <w:sz w:val="20"/>
          <w:szCs w:val="20"/>
        </w:rPr>
        <w:t>5.</w:t>
      </w:r>
      <w:r w:rsidRPr="00D84045">
        <w:rPr>
          <w:rFonts w:cstheme="minorHAnsi"/>
          <w:b/>
          <w:sz w:val="20"/>
          <w:szCs w:val="20"/>
        </w:rPr>
        <w:tab/>
        <w:t xml:space="preserve">Avisford Grange </w:t>
      </w:r>
      <w:r w:rsidR="004F4C7B" w:rsidRPr="00D84045">
        <w:rPr>
          <w:rFonts w:cstheme="minorHAnsi"/>
          <w:b/>
          <w:sz w:val="20"/>
          <w:szCs w:val="20"/>
        </w:rPr>
        <w:t>tennis courts.</w:t>
      </w:r>
    </w:p>
    <w:p w14:paraId="6301F4A1" w14:textId="6A6BC692" w:rsidR="004F4C7B" w:rsidRPr="00D84045" w:rsidRDefault="004F4C7B" w:rsidP="00401551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ab/>
      </w:r>
      <w:r w:rsidRPr="00D84045">
        <w:rPr>
          <w:rFonts w:cstheme="minorHAnsi"/>
          <w:bCs/>
          <w:sz w:val="20"/>
          <w:szCs w:val="20"/>
        </w:rPr>
        <w:t>To note Deed of Transfer.</w:t>
      </w:r>
    </w:p>
    <w:p w14:paraId="6CE5EB3E" w14:textId="77777777" w:rsidR="00100792" w:rsidRPr="00D84045" w:rsidRDefault="00100792" w:rsidP="0040155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</w:p>
    <w:p w14:paraId="35601B02" w14:textId="534506B5" w:rsidR="005B422B" w:rsidRPr="00D84045" w:rsidRDefault="005B422B" w:rsidP="0040155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1</w:t>
      </w:r>
      <w:r w:rsidR="00D47D20" w:rsidRPr="00D84045">
        <w:rPr>
          <w:rFonts w:cstheme="minorHAnsi"/>
          <w:b/>
          <w:sz w:val="20"/>
          <w:szCs w:val="20"/>
        </w:rPr>
        <w:t>6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Policies</w:t>
      </w:r>
      <w:r w:rsidRPr="00D84045">
        <w:rPr>
          <w:rFonts w:cstheme="minorHAnsi"/>
          <w:b/>
          <w:sz w:val="20"/>
          <w:szCs w:val="20"/>
        </w:rPr>
        <w:tab/>
      </w:r>
    </w:p>
    <w:p w14:paraId="301B5588" w14:textId="0FB10239" w:rsidR="00445688" w:rsidRPr="00D84045" w:rsidRDefault="00445688" w:rsidP="00401551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ab/>
      </w:r>
      <w:r w:rsidRPr="00D84045">
        <w:rPr>
          <w:rFonts w:cstheme="minorHAnsi"/>
          <w:bCs/>
          <w:sz w:val="20"/>
          <w:szCs w:val="20"/>
        </w:rPr>
        <w:t>Review of Standing Orders.</w:t>
      </w:r>
    </w:p>
    <w:p w14:paraId="51E82F46" w14:textId="0CCDF99D" w:rsidR="00DF6167" w:rsidRPr="00D84045" w:rsidRDefault="005B422B" w:rsidP="00CE3261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b/>
          <w:color w:val="C00000"/>
          <w:sz w:val="20"/>
          <w:szCs w:val="20"/>
        </w:rPr>
        <w:tab/>
      </w:r>
    </w:p>
    <w:p w14:paraId="5A1CDB77" w14:textId="6FB92273" w:rsidR="005B422B" w:rsidRPr="00D84045" w:rsidRDefault="00026F38" w:rsidP="0040155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1</w:t>
      </w:r>
      <w:r w:rsidR="000419BE" w:rsidRPr="00D84045">
        <w:rPr>
          <w:rFonts w:cstheme="minorHAnsi"/>
          <w:b/>
          <w:bCs/>
          <w:sz w:val="20"/>
          <w:szCs w:val="20"/>
        </w:rPr>
        <w:t>7</w:t>
      </w:r>
      <w:r w:rsidR="005B422B" w:rsidRPr="00D84045">
        <w:rPr>
          <w:rFonts w:cstheme="minorHAnsi"/>
          <w:b/>
          <w:bCs/>
          <w:sz w:val="20"/>
          <w:szCs w:val="20"/>
        </w:rPr>
        <w:t>.</w:t>
      </w:r>
      <w:r w:rsidR="005B422B" w:rsidRPr="00D84045">
        <w:rPr>
          <w:rFonts w:cstheme="minorHAnsi"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</w:rPr>
        <w:t>Business activity</w:t>
      </w:r>
    </w:p>
    <w:p w14:paraId="7951CA01" w14:textId="672ACF68" w:rsidR="005B422B" w:rsidRPr="00D84045" w:rsidRDefault="005B422B" w:rsidP="00401551">
      <w:pPr>
        <w:ind w:left="720" w:hanging="720"/>
        <w:jc w:val="both"/>
        <w:rPr>
          <w:rFonts w:cstheme="minorHAnsi"/>
          <w:bCs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bCs/>
          <w:sz w:val="20"/>
          <w:szCs w:val="20"/>
        </w:rPr>
        <w:t>To review business activity.</w:t>
      </w:r>
    </w:p>
    <w:p w14:paraId="3D488497" w14:textId="320D21E8" w:rsidR="005B422B" w:rsidRPr="00D84045" w:rsidRDefault="00026F38" w:rsidP="00401551">
      <w:pPr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1</w:t>
      </w:r>
      <w:r w:rsidR="000419BE" w:rsidRPr="00D84045">
        <w:rPr>
          <w:rFonts w:cstheme="minorHAnsi"/>
          <w:b/>
          <w:bCs/>
          <w:sz w:val="20"/>
          <w:szCs w:val="20"/>
        </w:rPr>
        <w:t>8</w:t>
      </w:r>
      <w:r w:rsidR="005B422B" w:rsidRPr="00D84045">
        <w:rPr>
          <w:rFonts w:cstheme="minorHAnsi"/>
          <w:sz w:val="20"/>
          <w:szCs w:val="20"/>
        </w:rPr>
        <w:t>.</w:t>
      </w:r>
      <w:r w:rsidR="005B422B" w:rsidRPr="00D84045">
        <w:rPr>
          <w:rFonts w:cstheme="minorHAnsi"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</w:rPr>
        <w:t>Community Resilience including Climate Change and Flooding</w:t>
      </w:r>
    </w:p>
    <w:p w14:paraId="1B3F3F20" w14:textId="381CFD95" w:rsidR="0055736F" w:rsidRPr="00D84045" w:rsidRDefault="000419BE" w:rsidP="001D40F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19</w:t>
      </w:r>
      <w:r w:rsidR="0055736F" w:rsidRPr="00D84045">
        <w:rPr>
          <w:rFonts w:cstheme="minorHAnsi"/>
          <w:b/>
          <w:sz w:val="20"/>
          <w:szCs w:val="20"/>
        </w:rPr>
        <w:t>.</w:t>
      </w:r>
      <w:r w:rsidR="0055736F" w:rsidRPr="00D84045">
        <w:rPr>
          <w:rFonts w:cstheme="minorHAnsi"/>
          <w:b/>
          <w:sz w:val="20"/>
          <w:szCs w:val="20"/>
        </w:rPr>
        <w:tab/>
      </w:r>
      <w:r w:rsidR="00897C01" w:rsidRPr="00D84045">
        <w:rPr>
          <w:rFonts w:cstheme="minorHAnsi"/>
          <w:b/>
          <w:sz w:val="20"/>
          <w:szCs w:val="20"/>
        </w:rPr>
        <w:t>A</w:t>
      </w:r>
      <w:r w:rsidR="0055736F" w:rsidRPr="00D84045">
        <w:rPr>
          <w:rFonts w:cstheme="minorHAnsi"/>
          <w:b/>
          <w:sz w:val="20"/>
          <w:szCs w:val="20"/>
        </w:rPr>
        <w:t>dditional reports</w:t>
      </w:r>
    </w:p>
    <w:p w14:paraId="64657F05" w14:textId="67A64EEB" w:rsidR="0055736F" w:rsidRPr="00D84045" w:rsidRDefault="0055736F" w:rsidP="001D40F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sz w:val="20"/>
          <w:szCs w:val="20"/>
        </w:rPr>
        <w:tab/>
        <w:t xml:space="preserve">1. </w:t>
      </w:r>
      <w:r w:rsidRPr="00D84045">
        <w:rPr>
          <w:rFonts w:cstheme="minorHAnsi"/>
          <w:sz w:val="20"/>
          <w:szCs w:val="20"/>
          <w:u w:val="single"/>
        </w:rPr>
        <w:t>Village Hall</w:t>
      </w:r>
      <w:r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  <w:t>Cllr</w:t>
      </w:r>
      <w:r w:rsidR="00992CBF" w:rsidRPr="00D84045">
        <w:rPr>
          <w:rFonts w:cstheme="minorHAnsi"/>
          <w:sz w:val="20"/>
          <w:szCs w:val="20"/>
        </w:rPr>
        <w:t xml:space="preserve"> T</w:t>
      </w:r>
      <w:r w:rsidR="00CE3261" w:rsidRPr="00D84045">
        <w:rPr>
          <w:rFonts w:cstheme="minorHAnsi"/>
          <w:sz w:val="20"/>
          <w:szCs w:val="20"/>
        </w:rPr>
        <w:t>i</w:t>
      </w:r>
      <w:r w:rsidR="00992CBF" w:rsidRPr="00D84045">
        <w:rPr>
          <w:rFonts w:cstheme="minorHAnsi"/>
          <w:sz w:val="20"/>
          <w:szCs w:val="20"/>
        </w:rPr>
        <w:t>tmus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</w:p>
    <w:p w14:paraId="0D4B6461" w14:textId="342C7CDB" w:rsidR="0055736F" w:rsidRPr="00D84045" w:rsidRDefault="0055736F" w:rsidP="001D40F1">
      <w:pPr>
        <w:spacing w:after="0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 xml:space="preserve">      </w:t>
      </w:r>
      <w:r w:rsidRPr="00D84045">
        <w:rPr>
          <w:rFonts w:cstheme="minorHAnsi"/>
          <w:sz w:val="20"/>
          <w:szCs w:val="20"/>
        </w:rPr>
        <w:tab/>
        <w:t xml:space="preserve">2. </w:t>
      </w:r>
      <w:r w:rsidRPr="00D84045">
        <w:rPr>
          <w:rFonts w:cstheme="minorHAnsi"/>
          <w:sz w:val="20"/>
          <w:szCs w:val="20"/>
          <w:u w:val="single"/>
        </w:rPr>
        <w:t>Community Play Centre</w:t>
      </w:r>
      <w:r w:rsidRPr="00D84045">
        <w:rPr>
          <w:rFonts w:cstheme="minorHAnsi"/>
          <w:sz w:val="20"/>
          <w:szCs w:val="20"/>
        </w:rPr>
        <w:t xml:space="preserve"> </w:t>
      </w:r>
      <w:r w:rsidR="001D40F1"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</w:r>
      <w:r w:rsidR="001D40F1" w:rsidRPr="00D84045">
        <w:rPr>
          <w:rFonts w:cstheme="minorHAnsi"/>
          <w:sz w:val="20"/>
          <w:szCs w:val="20"/>
        </w:rPr>
        <w:tab/>
      </w:r>
      <w:r w:rsidR="00CE3261" w:rsidRPr="00D84045">
        <w:rPr>
          <w:rFonts w:cstheme="minorHAnsi"/>
          <w:sz w:val="20"/>
          <w:szCs w:val="20"/>
        </w:rPr>
        <w:t>Cllr</w:t>
      </w:r>
      <w:r w:rsidR="00C0644A">
        <w:rPr>
          <w:rFonts w:cstheme="minorHAnsi"/>
          <w:sz w:val="20"/>
          <w:szCs w:val="20"/>
        </w:rPr>
        <w:t xml:space="preserve"> </w:t>
      </w:r>
      <w:r w:rsidR="00992CBF" w:rsidRPr="00D84045">
        <w:rPr>
          <w:rFonts w:cstheme="minorHAnsi"/>
          <w:sz w:val="20"/>
          <w:szCs w:val="20"/>
        </w:rPr>
        <w:t>Hewson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</w:p>
    <w:p w14:paraId="20569882" w14:textId="77777777" w:rsidR="0055736F" w:rsidRPr="00D84045" w:rsidRDefault="0055736F" w:rsidP="001D40F1">
      <w:pPr>
        <w:spacing w:after="0"/>
        <w:ind w:firstLine="720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 xml:space="preserve">3. </w:t>
      </w:r>
      <w:r w:rsidRPr="00D84045">
        <w:rPr>
          <w:rFonts w:cstheme="minorHAnsi"/>
          <w:sz w:val="20"/>
          <w:szCs w:val="20"/>
          <w:u w:val="single"/>
        </w:rPr>
        <w:t>Allotments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</w:p>
    <w:p w14:paraId="7AC74C2F" w14:textId="29BEB035" w:rsidR="0055736F" w:rsidRPr="00D84045" w:rsidRDefault="0055736F" w:rsidP="001D40F1">
      <w:pPr>
        <w:spacing w:after="0"/>
        <w:ind w:firstLine="720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 xml:space="preserve">4. </w:t>
      </w:r>
      <w:r w:rsidRPr="00D84045">
        <w:rPr>
          <w:rFonts w:cstheme="minorHAnsi"/>
          <w:sz w:val="20"/>
          <w:szCs w:val="20"/>
          <w:u w:val="single"/>
        </w:rPr>
        <w:t xml:space="preserve">Walberton &amp; </w:t>
      </w:r>
      <w:proofErr w:type="spellStart"/>
      <w:r w:rsidRPr="00D84045">
        <w:rPr>
          <w:rFonts w:cstheme="minorHAnsi"/>
          <w:sz w:val="20"/>
          <w:szCs w:val="20"/>
          <w:u w:val="single"/>
        </w:rPr>
        <w:t>Binsted</w:t>
      </w:r>
      <w:proofErr w:type="spellEnd"/>
      <w:r w:rsidRPr="00D84045">
        <w:rPr>
          <w:rFonts w:cstheme="minorHAnsi"/>
          <w:sz w:val="20"/>
          <w:szCs w:val="20"/>
          <w:u w:val="single"/>
        </w:rPr>
        <w:t xml:space="preserve"> CofE School</w:t>
      </w:r>
      <w:r w:rsidRPr="00D84045">
        <w:rPr>
          <w:rFonts w:cstheme="minorHAnsi"/>
          <w:sz w:val="20"/>
          <w:szCs w:val="20"/>
        </w:rPr>
        <w:tab/>
      </w:r>
      <w:r w:rsidR="00CE3261" w:rsidRPr="00D84045">
        <w:rPr>
          <w:rFonts w:cstheme="minorHAnsi"/>
          <w:sz w:val="20"/>
          <w:szCs w:val="20"/>
        </w:rPr>
        <w:tab/>
      </w:r>
      <w:r w:rsidR="00CE3261" w:rsidRPr="00D84045">
        <w:rPr>
          <w:rFonts w:cstheme="minorHAnsi"/>
          <w:sz w:val="20"/>
          <w:szCs w:val="20"/>
        </w:rPr>
        <w:tab/>
        <w:t>Cllr</w:t>
      </w:r>
      <w:r w:rsidR="00C0644A">
        <w:rPr>
          <w:rFonts w:cstheme="minorHAnsi"/>
          <w:sz w:val="20"/>
          <w:szCs w:val="20"/>
        </w:rPr>
        <w:t xml:space="preserve"> </w:t>
      </w:r>
      <w:r w:rsidR="00992CBF" w:rsidRPr="00D84045">
        <w:rPr>
          <w:rFonts w:cstheme="minorHAnsi"/>
          <w:sz w:val="20"/>
          <w:szCs w:val="20"/>
        </w:rPr>
        <w:t>Hewson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</w:p>
    <w:p w14:paraId="3C7AE7B2" w14:textId="77777777" w:rsidR="00105F8B" w:rsidRDefault="0055736F" w:rsidP="00D84045">
      <w:pPr>
        <w:spacing w:after="0"/>
        <w:ind w:left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 xml:space="preserve">5. </w:t>
      </w:r>
      <w:r w:rsidRPr="00D84045">
        <w:rPr>
          <w:rFonts w:cstheme="minorHAnsi"/>
          <w:sz w:val="20"/>
          <w:szCs w:val="20"/>
          <w:u w:val="single"/>
        </w:rPr>
        <w:t>Police Liaison</w:t>
      </w:r>
      <w:r w:rsidRPr="00D84045">
        <w:rPr>
          <w:rFonts w:cstheme="minorHAnsi"/>
          <w:sz w:val="20"/>
          <w:szCs w:val="20"/>
        </w:rPr>
        <w:t xml:space="preserve"> 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  <w:r w:rsidR="00CE3261" w:rsidRPr="00D84045">
        <w:rPr>
          <w:rFonts w:cstheme="minorHAnsi"/>
          <w:sz w:val="20"/>
          <w:szCs w:val="20"/>
        </w:rPr>
        <w:tab/>
      </w:r>
      <w:r w:rsidR="00CE3261" w:rsidRPr="00D84045">
        <w:rPr>
          <w:rFonts w:cstheme="minorHAnsi"/>
          <w:sz w:val="20"/>
          <w:szCs w:val="20"/>
        </w:rPr>
        <w:tab/>
      </w:r>
      <w:r w:rsidR="00CE3261" w:rsidRPr="00D84045">
        <w:rPr>
          <w:rFonts w:cstheme="minorHAnsi"/>
          <w:sz w:val="20"/>
          <w:szCs w:val="20"/>
        </w:rPr>
        <w:tab/>
      </w:r>
      <w:r w:rsidR="00CE3261" w:rsidRPr="00D84045">
        <w:rPr>
          <w:rFonts w:cstheme="minorHAnsi"/>
          <w:sz w:val="20"/>
          <w:szCs w:val="20"/>
        </w:rPr>
        <w:tab/>
      </w:r>
      <w:r w:rsidR="00992CBF" w:rsidRPr="00D84045">
        <w:rPr>
          <w:rFonts w:cstheme="minorHAnsi"/>
          <w:sz w:val="20"/>
          <w:szCs w:val="20"/>
        </w:rPr>
        <w:t>Clerk</w:t>
      </w:r>
      <w:r w:rsidRPr="00D84045">
        <w:rPr>
          <w:rFonts w:cstheme="minorHAnsi"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ab/>
      </w:r>
    </w:p>
    <w:p w14:paraId="2D5CEA2F" w14:textId="653CBD34" w:rsidR="0055736F" w:rsidRPr="00D84045" w:rsidRDefault="009A75D9" w:rsidP="00D84045">
      <w:pPr>
        <w:spacing w:after="0"/>
        <w:ind w:left="720"/>
        <w:jc w:val="both"/>
        <w:rPr>
          <w:rFonts w:cstheme="minorHAnsi"/>
          <w:color w:val="201F1E"/>
          <w:sz w:val="20"/>
          <w:szCs w:val="20"/>
          <w:bdr w:val="none" w:sz="0" w:space="0" w:color="auto" w:frame="1"/>
        </w:rPr>
      </w:pPr>
      <w:r w:rsidRPr="008B26E9">
        <w:rPr>
          <w:rFonts w:cstheme="minorHAnsi"/>
          <w:color w:val="201F1E"/>
          <w:sz w:val="20"/>
          <w:szCs w:val="20"/>
          <w:bdr w:val="none" w:sz="0" w:space="0" w:color="auto" w:frame="1"/>
        </w:rPr>
        <w:t>6.</w:t>
      </w:r>
      <w:r w:rsidR="008B26E9">
        <w:rPr>
          <w:rFonts w:cstheme="minorHAnsi"/>
          <w:color w:val="201F1E"/>
          <w:sz w:val="20"/>
          <w:szCs w:val="20"/>
          <w:u w:val="single"/>
          <w:bdr w:val="none" w:sz="0" w:space="0" w:color="auto" w:frame="1"/>
        </w:rPr>
        <w:t xml:space="preserve"> </w:t>
      </w:r>
      <w:r>
        <w:rPr>
          <w:rFonts w:cstheme="minorHAnsi"/>
          <w:color w:val="201F1E"/>
          <w:sz w:val="20"/>
          <w:szCs w:val="20"/>
          <w:u w:val="single"/>
          <w:bdr w:val="none" w:sz="0" w:space="0" w:color="auto" w:frame="1"/>
        </w:rPr>
        <w:t>Co</w:t>
      </w:r>
      <w:r w:rsidR="0055736F" w:rsidRPr="00D84045">
        <w:rPr>
          <w:rFonts w:cstheme="minorHAnsi"/>
          <w:color w:val="201F1E"/>
          <w:sz w:val="20"/>
          <w:szCs w:val="20"/>
          <w:u w:val="single"/>
          <w:bdr w:val="none" w:sz="0" w:space="0" w:color="auto" w:frame="1"/>
        </w:rPr>
        <w:t>mmunications – web site, emails, social media</w:t>
      </w:r>
      <w:r w:rsidR="0055736F" w:rsidRPr="00D84045">
        <w:rPr>
          <w:rFonts w:cstheme="minorHAnsi"/>
          <w:color w:val="201F1E"/>
          <w:sz w:val="20"/>
          <w:szCs w:val="20"/>
          <w:bdr w:val="none" w:sz="0" w:space="0" w:color="auto" w:frame="1"/>
        </w:rPr>
        <w:t>         </w:t>
      </w:r>
      <w:r w:rsidR="005B2E12" w:rsidRPr="00D84045">
        <w:rPr>
          <w:rFonts w:cstheme="minorHAnsi"/>
          <w:color w:val="201F1E"/>
          <w:sz w:val="20"/>
          <w:szCs w:val="20"/>
          <w:bdr w:val="none" w:sz="0" w:space="0" w:color="auto" w:frame="1"/>
        </w:rPr>
        <w:tab/>
      </w:r>
      <w:r w:rsidR="00CE3261" w:rsidRPr="00D84045">
        <w:rPr>
          <w:rFonts w:cstheme="minorHAnsi"/>
          <w:color w:val="201F1E"/>
          <w:sz w:val="20"/>
          <w:szCs w:val="20"/>
          <w:bdr w:val="none" w:sz="0" w:space="0" w:color="auto" w:frame="1"/>
        </w:rPr>
        <w:t xml:space="preserve">Cllr </w:t>
      </w:r>
      <w:r w:rsidR="00992CBF" w:rsidRPr="00D84045">
        <w:rPr>
          <w:rFonts w:cstheme="minorHAnsi"/>
          <w:color w:val="201F1E"/>
          <w:sz w:val="20"/>
          <w:szCs w:val="20"/>
          <w:bdr w:val="none" w:sz="0" w:space="0" w:color="auto" w:frame="1"/>
        </w:rPr>
        <w:t>Vawer</w:t>
      </w:r>
      <w:r w:rsidR="0055736F" w:rsidRPr="00D84045">
        <w:rPr>
          <w:rFonts w:cstheme="minorHAnsi"/>
          <w:color w:val="201F1E"/>
          <w:sz w:val="20"/>
          <w:szCs w:val="20"/>
          <w:bdr w:val="none" w:sz="0" w:space="0" w:color="auto" w:frame="1"/>
        </w:rPr>
        <w:t>                       </w:t>
      </w:r>
      <w:r w:rsidR="0055736F" w:rsidRPr="00D84045">
        <w:rPr>
          <w:rFonts w:cstheme="minorHAnsi"/>
          <w:color w:val="201F1E"/>
          <w:sz w:val="20"/>
          <w:szCs w:val="20"/>
          <w:bdr w:val="none" w:sz="0" w:space="0" w:color="auto" w:frame="1"/>
        </w:rPr>
        <w:tab/>
      </w:r>
    </w:p>
    <w:p w14:paraId="0C0AF3FF" w14:textId="47C07076" w:rsidR="0055736F" w:rsidRPr="00D84045" w:rsidRDefault="0055736F" w:rsidP="001D40F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D8404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D8404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D8404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D84045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</w:p>
    <w:p w14:paraId="2DE9B379" w14:textId="5DC306C0" w:rsidR="005B422B" w:rsidRPr="00D84045" w:rsidRDefault="000419BE" w:rsidP="00401551">
      <w:pPr>
        <w:ind w:left="720" w:hanging="720"/>
        <w:jc w:val="both"/>
        <w:rPr>
          <w:rFonts w:cstheme="minorHAnsi"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20</w:t>
      </w:r>
      <w:r w:rsidR="005B422B" w:rsidRPr="00D84045">
        <w:rPr>
          <w:rFonts w:cstheme="minorHAnsi"/>
          <w:b/>
          <w:bCs/>
          <w:sz w:val="20"/>
          <w:szCs w:val="20"/>
        </w:rPr>
        <w:t>.</w:t>
      </w:r>
      <w:r w:rsidR="005B422B" w:rsidRPr="00D84045">
        <w:rPr>
          <w:rFonts w:cstheme="minorHAnsi"/>
          <w:b/>
          <w:bCs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</w:rPr>
        <w:t>Fontwell Community building</w:t>
      </w:r>
      <w:r w:rsidR="005B422B" w:rsidRPr="00D84045">
        <w:rPr>
          <w:rFonts w:cstheme="minorHAnsi"/>
          <w:b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</w:rPr>
        <w:tab/>
      </w:r>
      <w:r w:rsidR="005B422B" w:rsidRPr="00D84045">
        <w:rPr>
          <w:rFonts w:cstheme="minorHAnsi"/>
          <w:b/>
          <w:sz w:val="20"/>
          <w:szCs w:val="20"/>
        </w:rPr>
        <w:tab/>
      </w:r>
    </w:p>
    <w:p w14:paraId="60B87CC9" w14:textId="3CCB501C" w:rsidR="006929CA" w:rsidRPr="00D84045" w:rsidRDefault="005B422B" w:rsidP="006929CA">
      <w:pPr>
        <w:pStyle w:val="NoSpacing"/>
        <w:rPr>
          <w:rFonts w:cstheme="minorHAnsi"/>
          <w:b/>
          <w:bCs/>
          <w:sz w:val="20"/>
          <w:szCs w:val="20"/>
        </w:rPr>
      </w:pPr>
      <w:r w:rsidRPr="00D84045">
        <w:rPr>
          <w:rFonts w:cstheme="minorHAnsi"/>
          <w:b/>
          <w:bCs/>
          <w:sz w:val="20"/>
          <w:szCs w:val="20"/>
        </w:rPr>
        <w:t>2</w:t>
      </w:r>
      <w:r w:rsidR="000419BE" w:rsidRPr="00D84045">
        <w:rPr>
          <w:rFonts w:cstheme="minorHAnsi"/>
          <w:b/>
          <w:bCs/>
          <w:sz w:val="20"/>
          <w:szCs w:val="20"/>
        </w:rPr>
        <w:t>1</w:t>
      </w:r>
      <w:r w:rsidRPr="00D84045">
        <w:rPr>
          <w:rFonts w:cstheme="minorHAnsi"/>
          <w:b/>
          <w:bCs/>
          <w:sz w:val="20"/>
          <w:szCs w:val="20"/>
        </w:rPr>
        <w:t>.</w:t>
      </w:r>
      <w:r w:rsidRPr="00D84045">
        <w:rPr>
          <w:rFonts w:cstheme="minorHAnsi"/>
          <w:b/>
          <w:bCs/>
          <w:sz w:val="20"/>
          <w:szCs w:val="20"/>
        </w:rPr>
        <w:tab/>
        <w:t>Staff matters</w:t>
      </w:r>
    </w:p>
    <w:p w14:paraId="0C4819A3" w14:textId="60A623CE" w:rsidR="002825E9" w:rsidRPr="00D84045" w:rsidRDefault="002825E9" w:rsidP="006929CA">
      <w:pPr>
        <w:pStyle w:val="NoSpacing"/>
        <w:ind w:firstLine="720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>Clerk training</w:t>
      </w:r>
    </w:p>
    <w:p w14:paraId="786FBB3A" w14:textId="017A4465" w:rsidR="003470DD" w:rsidRPr="00D84045" w:rsidRDefault="003470DD" w:rsidP="006929CA">
      <w:pPr>
        <w:pStyle w:val="NoSpacing"/>
        <w:ind w:firstLine="720"/>
        <w:rPr>
          <w:rFonts w:cstheme="minorHAnsi"/>
          <w:sz w:val="20"/>
          <w:szCs w:val="20"/>
        </w:rPr>
      </w:pPr>
      <w:r w:rsidRPr="00D84045">
        <w:rPr>
          <w:rFonts w:cstheme="minorHAnsi"/>
          <w:sz w:val="20"/>
          <w:szCs w:val="20"/>
        </w:rPr>
        <w:t>Clerk IT equipment</w:t>
      </w:r>
    </w:p>
    <w:p w14:paraId="064C5793" w14:textId="77777777" w:rsidR="006929CA" w:rsidRPr="00D84045" w:rsidRDefault="006929CA" w:rsidP="006929CA">
      <w:pPr>
        <w:pStyle w:val="NoSpacing"/>
        <w:ind w:firstLine="720"/>
        <w:rPr>
          <w:rFonts w:cstheme="minorHAnsi"/>
          <w:sz w:val="20"/>
          <w:szCs w:val="20"/>
        </w:rPr>
      </w:pPr>
    </w:p>
    <w:p w14:paraId="510D056B" w14:textId="7EF4A288" w:rsidR="005B422B" w:rsidRPr="00D84045" w:rsidRDefault="005B422B" w:rsidP="00401551">
      <w:pPr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2</w:t>
      </w:r>
      <w:r w:rsidR="000419BE" w:rsidRPr="00D84045">
        <w:rPr>
          <w:rFonts w:cstheme="minorHAnsi"/>
          <w:b/>
          <w:sz w:val="20"/>
          <w:szCs w:val="20"/>
        </w:rPr>
        <w:t>2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Correspondence</w:t>
      </w:r>
      <w:r w:rsidRPr="00D84045">
        <w:rPr>
          <w:rFonts w:cstheme="minorHAnsi"/>
          <w:b/>
          <w:sz w:val="20"/>
          <w:szCs w:val="20"/>
        </w:rPr>
        <w:tab/>
      </w:r>
      <w:r w:rsidRPr="00D84045">
        <w:rPr>
          <w:rFonts w:cstheme="minorHAnsi"/>
          <w:bCs/>
          <w:sz w:val="20"/>
          <w:szCs w:val="20"/>
        </w:rPr>
        <w:t xml:space="preserve"> </w:t>
      </w:r>
    </w:p>
    <w:p w14:paraId="39BD178C" w14:textId="1354960B" w:rsidR="005B422B" w:rsidRPr="00D84045" w:rsidRDefault="005B422B" w:rsidP="00401551">
      <w:pPr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2</w:t>
      </w:r>
      <w:r w:rsidR="000419BE" w:rsidRPr="00D84045">
        <w:rPr>
          <w:rFonts w:cstheme="minorHAnsi"/>
          <w:b/>
          <w:sz w:val="20"/>
          <w:szCs w:val="20"/>
        </w:rPr>
        <w:t>3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To approve quotes and payments</w:t>
      </w:r>
    </w:p>
    <w:p w14:paraId="14393941" w14:textId="19124162" w:rsidR="005B422B" w:rsidRPr="00D84045" w:rsidRDefault="005B422B" w:rsidP="00401551">
      <w:pPr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2</w:t>
      </w:r>
      <w:r w:rsidR="000419BE" w:rsidRPr="00D84045">
        <w:rPr>
          <w:rFonts w:cstheme="minorHAnsi"/>
          <w:b/>
          <w:sz w:val="20"/>
          <w:szCs w:val="20"/>
        </w:rPr>
        <w:t>4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Any other business</w:t>
      </w:r>
    </w:p>
    <w:p w14:paraId="725630BA" w14:textId="30458B90" w:rsidR="005B422B" w:rsidRPr="00D84045" w:rsidRDefault="005B422B" w:rsidP="00401551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 w:rsidRPr="00D84045">
        <w:rPr>
          <w:rFonts w:cstheme="minorHAnsi"/>
          <w:b/>
          <w:sz w:val="20"/>
          <w:szCs w:val="20"/>
        </w:rPr>
        <w:t>2</w:t>
      </w:r>
      <w:r w:rsidR="000419BE" w:rsidRPr="00D84045">
        <w:rPr>
          <w:rFonts w:cstheme="minorHAnsi"/>
          <w:b/>
          <w:sz w:val="20"/>
          <w:szCs w:val="20"/>
        </w:rPr>
        <w:t>5</w:t>
      </w:r>
      <w:r w:rsidRPr="00D84045">
        <w:rPr>
          <w:rFonts w:cstheme="minorHAnsi"/>
          <w:b/>
          <w:sz w:val="20"/>
          <w:szCs w:val="20"/>
        </w:rPr>
        <w:t>.</w:t>
      </w:r>
      <w:r w:rsidRPr="00D84045">
        <w:rPr>
          <w:rFonts w:cstheme="minorHAnsi"/>
          <w:b/>
          <w:sz w:val="20"/>
          <w:szCs w:val="20"/>
        </w:rPr>
        <w:tab/>
        <w:t>Date of next ordinary meeting of the Parish Council.</w:t>
      </w:r>
    </w:p>
    <w:p w14:paraId="4914683C" w14:textId="0DB44DB6" w:rsidR="009A4230" w:rsidRDefault="005B422B" w:rsidP="00FE05C0">
      <w:pPr>
        <w:ind w:left="720" w:hanging="720"/>
        <w:jc w:val="both"/>
        <w:rPr>
          <w:shd w:val="clear" w:color="auto" w:fill="FFFFFF"/>
        </w:rPr>
      </w:pPr>
      <w:r w:rsidRPr="00D84045">
        <w:rPr>
          <w:rFonts w:cstheme="minorHAnsi"/>
          <w:b/>
          <w:sz w:val="20"/>
          <w:szCs w:val="20"/>
        </w:rPr>
        <w:tab/>
      </w:r>
      <w:r w:rsidRPr="00D84045">
        <w:rPr>
          <w:rFonts w:cstheme="minorHAnsi"/>
          <w:sz w:val="20"/>
          <w:szCs w:val="20"/>
        </w:rPr>
        <w:t xml:space="preserve">To confirm the date of the next meeting of 7.15pm Tuesday </w:t>
      </w:r>
      <w:r w:rsidR="00CF35D8" w:rsidRPr="00D84045">
        <w:rPr>
          <w:rFonts w:cstheme="minorHAnsi"/>
          <w:sz w:val="20"/>
          <w:szCs w:val="20"/>
        </w:rPr>
        <w:t>7 November</w:t>
      </w:r>
      <w:r w:rsidRPr="00D84045">
        <w:rPr>
          <w:rFonts w:cstheme="minorHAnsi"/>
          <w:sz w:val="20"/>
          <w:szCs w:val="20"/>
        </w:rPr>
        <w:t xml:space="preserve"> 2023.</w:t>
      </w:r>
      <w:r w:rsidR="009A4230">
        <w:rPr>
          <w:shd w:val="clear" w:color="auto" w:fill="FFFFFF"/>
        </w:rPr>
        <w:tab/>
      </w:r>
    </w:p>
    <w:p w14:paraId="3BF16A07" w14:textId="77777777" w:rsidR="00E231FA" w:rsidRDefault="00E231FA" w:rsidP="00C813F4">
      <w:pPr>
        <w:rPr>
          <w:rFonts w:ascii="Calibri" w:hAnsi="Calibri" w:cs="Calibri"/>
          <w:color w:val="242424"/>
          <w:shd w:val="clear" w:color="auto" w:fill="FFFFFF"/>
        </w:rPr>
      </w:pPr>
    </w:p>
    <w:p w14:paraId="0C984469" w14:textId="77777777" w:rsidR="00C813F4" w:rsidRPr="00135840" w:rsidRDefault="00C813F4" w:rsidP="000C4BB6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</w:p>
    <w:p w14:paraId="0ACDB3BE" w14:textId="77777777" w:rsidR="000C4BB6" w:rsidRPr="003E334C" w:rsidRDefault="000C4BB6" w:rsidP="00ED1ABA">
      <w:pPr>
        <w:spacing w:after="0"/>
        <w:rPr>
          <w:rFonts w:ascii="inherit" w:hAnsi="inherit"/>
          <w:shd w:val="clear" w:color="auto" w:fill="FFFFFF"/>
        </w:rPr>
      </w:pPr>
    </w:p>
    <w:sectPr w:rsidR="000C4BB6" w:rsidRPr="003E334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BA8E" w14:textId="77777777" w:rsidR="00B605C9" w:rsidRDefault="00B605C9" w:rsidP="009827BA">
      <w:pPr>
        <w:spacing w:after="0" w:line="240" w:lineRule="auto"/>
      </w:pPr>
      <w:r>
        <w:separator/>
      </w:r>
    </w:p>
  </w:endnote>
  <w:endnote w:type="continuationSeparator" w:id="0">
    <w:p w14:paraId="36357F07" w14:textId="77777777" w:rsidR="00B605C9" w:rsidRDefault="00B605C9" w:rsidP="009827BA">
      <w:pPr>
        <w:spacing w:after="0" w:line="240" w:lineRule="auto"/>
      </w:pPr>
      <w:r>
        <w:continuationSeparator/>
      </w:r>
    </w:p>
  </w:endnote>
  <w:endnote w:type="continuationNotice" w:id="1">
    <w:p w14:paraId="4C1BC849" w14:textId="77777777" w:rsidR="007500C7" w:rsidRDefault="00750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6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926D95" w14:textId="65B5F5FB" w:rsidR="009827BA" w:rsidRDefault="009827B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60A112" w14:textId="77777777" w:rsidR="009827BA" w:rsidRDefault="00982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141C" w14:textId="77777777" w:rsidR="00B605C9" w:rsidRDefault="00B605C9" w:rsidP="009827BA">
      <w:pPr>
        <w:spacing w:after="0" w:line="240" w:lineRule="auto"/>
      </w:pPr>
      <w:r>
        <w:separator/>
      </w:r>
    </w:p>
  </w:footnote>
  <w:footnote w:type="continuationSeparator" w:id="0">
    <w:p w14:paraId="6AE48DD5" w14:textId="77777777" w:rsidR="00B605C9" w:rsidRDefault="00B605C9" w:rsidP="009827BA">
      <w:pPr>
        <w:spacing w:after="0" w:line="240" w:lineRule="auto"/>
      </w:pPr>
      <w:r>
        <w:continuationSeparator/>
      </w:r>
    </w:p>
  </w:footnote>
  <w:footnote w:type="continuationNotice" w:id="1">
    <w:p w14:paraId="7FE570D6" w14:textId="77777777" w:rsidR="007500C7" w:rsidRDefault="007500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4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D3"/>
    <w:rsid w:val="00004971"/>
    <w:rsid w:val="000063E5"/>
    <w:rsid w:val="000134BF"/>
    <w:rsid w:val="00022F21"/>
    <w:rsid w:val="00024C39"/>
    <w:rsid w:val="00026F38"/>
    <w:rsid w:val="00032CEB"/>
    <w:rsid w:val="000419BE"/>
    <w:rsid w:val="00046CF3"/>
    <w:rsid w:val="000509E5"/>
    <w:rsid w:val="00067BAA"/>
    <w:rsid w:val="0007376B"/>
    <w:rsid w:val="00086C6B"/>
    <w:rsid w:val="000A04EC"/>
    <w:rsid w:val="000A6A68"/>
    <w:rsid w:val="000A7509"/>
    <w:rsid w:val="000B10AA"/>
    <w:rsid w:val="000B4657"/>
    <w:rsid w:val="000C0C77"/>
    <w:rsid w:val="000C4BB6"/>
    <w:rsid w:val="000C57E9"/>
    <w:rsid w:val="000D4953"/>
    <w:rsid w:val="00100792"/>
    <w:rsid w:val="00105F8B"/>
    <w:rsid w:val="001062FE"/>
    <w:rsid w:val="001247BE"/>
    <w:rsid w:val="0012553E"/>
    <w:rsid w:val="00130AF9"/>
    <w:rsid w:val="00135840"/>
    <w:rsid w:val="00151FC6"/>
    <w:rsid w:val="001566DA"/>
    <w:rsid w:val="00160FA9"/>
    <w:rsid w:val="001665D0"/>
    <w:rsid w:val="00173D85"/>
    <w:rsid w:val="00176D58"/>
    <w:rsid w:val="00185DB8"/>
    <w:rsid w:val="001870DE"/>
    <w:rsid w:val="001B366E"/>
    <w:rsid w:val="001D40F1"/>
    <w:rsid w:val="001D6678"/>
    <w:rsid w:val="001F3351"/>
    <w:rsid w:val="00205766"/>
    <w:rsid w:val="00212923"/>
    <w:rsid w:val="002159CF"/>
    <w:rsid w:val="00216C1C"/>
    <w:rsid w:val="002314EE"/>
    <w:rsid w:val="00267042"/>
    <w:rsid w:val="00272516"/>
    <w:rsid w:val="002774BF"/>
    <w:rsid w:val="002825E9"/>
    <w:rsid w:val="00285B88"/>
    <w:rsid w:val="002B2929"/>
    <w:rsid w:val="002B3BAB"/>
    <w:rsid w:val="002D635D"/>
    <w:rsid w:val="002F5ED9"/>
    <w:rsid w:val="0031279B"/>
    <w:rsid w:val="00315823"/>
    <w:rsid w:val="00324161"/>
    <w:rsid w:val="0034102A"/>
    <w:rsid w:val="003470DD"/>
    <w:rsid w:val="0035107C"/>
    <w:rsid w:val="0035355A"/>
    <w:rsid w:val="00360C7B"/>
    <w:rsid w:val="00361DED"/>
    <w:rsid w:val="003630DC"/>
    <w:rsid w:val="00367207"/>
    <w:rsid w:val="00384AFD"/>
    <w:rsid w:val="00395887"/>
    <w:rsid w:val="003A3172"/>
    <w:rsid w:val="003A3537"/>
    <w:rsid w:val="003B758B"/>
    <w:rsid w:val="003C59CB"/>
    <w:rsid w:val="003D1CB8"/>
    <w:rsid w:val="003D5A13"/>
    <w:rsid w:val="003D6D5A"/>
    <w:rsid w:val="003E334C"/>
    <w:rsid w:val="00400A8B"/>
    <w:rsid w:val="00401551"/>
    <w:rsid w:val="004020D3"/>
    <w:rsid w:val="00407BE7"/>
    <w:rsid w:val="00415D6F"/>
    <w:rsid w:val="00426286"/>
    <w:rsid w:val="00426A29"/>
    <w:rsid w:val="0043160A"/>
    <w:rsid w:val="00445688"/>
    <w:rsid w:val="004520BB"/>
    <w:rsid w:val="00462967"/>
    <w:rsid w:val="00473B90"/>
    <w:rsid w:val="00475A15"/>
    <w:rsid w:val="004818AB"/>
    <w:rsid w:val="00485E96"/>
    <w:rsid w:val="004963A9"/>
    <w:rsid w:val="004A1370"/>
    <w:rsid w:val="004A182C"/>
    <w:rsid w:val="004A4173"/>
    <w:rsid w:val="004B31E5"/>
    <w:rsid w:val="004B5C73"/>
    <w:rsid w:val="004D7C20"/>
    <w:rsid w:val="004F26E1"/>
    <w:rsid w:val="004F3582"/>
    <w:rsid w:val="004F4C7B"/>
    <w:rsid w:val="00512DC2"/>
    <w:rsid w:val="00512DE8"/>
    <w:rsid w:val="005421A6"/>
    <w:rsid w:val="005438ED"/>
    <w:rsid w:val="005474B5"/>
    <w:rsid w:val="0055736F"/>
    <w:rsid w:val="00571914"/>
    <w:rsid w:val="005918EF"/>
    <w:rsid w:val="005941D8"/>
    <w:rsid w:val="005A3718"/>
    <w:rsid w:val="005A575A"/>
    <w:rsid w:val="005B2E12"/>
    <w:rsid w:val="005B422B"/>
    <w:rsid w:val="005B6938"/>
    <w:rsid w:val="005C08C1"/>
    <w:rsid w:val="005E1C50"/>
    <w:rsid w:val="005F3F23"/>
    <w:rsid w:val="006041CB"/>
    <w:rsid w:val="006228FF"/>
    <w:rsid w:val="006276E6"/>
    <w:rsid w:val="006417C1"/>
    <w:rsid w:val="00664F21"/>
    <w:rsid w:val="0066559F"/>
    <w:rsid w:val="00666B8D"/>
    <w:rsid w:val="00675A6C"/>
    <w:rsid w:val="006929CA"/>
    <w:rsid w:val="006C439B"/>
    <w:rsid w:val="006C5999"/>
    <w:rsid w:val="006D5F0D"/>
    <w:rsid w:val="0071114E"/>
    <w:rsid w:val="00711C58"/>
    <w:rsid w:val="007156F7"/>
    <w:rsid w:val="0073623D"/>
    <w:rsid w:val="00737B18"/>
    <w:rsid w:val="007438A8"/>
    <w:rsid w:val="007500C7"/>
    <w:rsid w:val="0075012D"/>
    <w:rsid w:val="00752BA7"/>
    <w:rsid w:val="0075696A"/>
    <w:rsid w:val="007639CB"/>
    <w:rsid w:val="00781A3A"/>
    <w:rsid w:val="007830D1"/>
    <w:rsid w:val="0078362E"/>
    <w:rsid w:val="00794D7F"/>
    <w:rsid w:val="00797641"/>
    <w:rsid w:val="007A19BE"/>
    <w:rsid w:val="007A4014"/>
    <w:rsid w:val="007A55AF"/>
    <w:rsid w:val="007B28DD"/>
    <w:rsid w:val="007C277F"/>
    <w:rsid w:val="007C7E13"/>
    <w:rsid w:val="007D61AC"/>
    <w:rsid w:val="007F404D"/>
    <w:rsid w:val="0080032B"/>
    <w:rsid w:val="0081487E"/>
    <w:rsid w:val="008348F8"/>
    <w:rsid w:val="008534F0"/>
    <w:rsid w:val="00870C89"/>
    <w:rsid w:val="008742BB"/>
    <w:rsid w:val="008746F9"/>
    <w:rsid w:val="00881D48"/>
    <w:rsid w:val="00883D5A"/>
    <w:rsid w:val="00884AEE"/>
    <w:rsid w:val="00897A3F"/>
    <w:rsid w:val="00897C01"/>
    <w:rsid w:val="008A4BE1"/>
    <w:rsid w:val="008A5590"/>
    <w:rsid w:val="008B0CFE"/>
    <w:rsid w:val="008B26E9"/>
    <w:rsid w:val="008E09A9"/>
    <w:rsid w:val="008E2523"/>
    <w:rsid w:val="008E5B3F"/>
    <w:rsid w:val="008F297E"/>
    <w:rsid w:val="00910358"/>
    <w:rsid w:val="00914DA3"/>
    <w:rsid w:val="00920A15"/>
    <w:rsid w:val="00954A08"/>
    <w:rsid w:val="00954EC7"/>
    <w:rsid w:val="009613CA"/>
    <w:rsid w:val="00962387"/>
    <w:rsid w:val="0097127A"/>
    <w:rsid w:val="00973AFB"/>
    <w:rsid w:val="009827BA"/>
    <w:rsid w:val="00992CBF"/>
    <w:rsid w:val="009A4230"/>
    <w:rsid w:val="009A5BB8"/>
    <w:rsid w:val="009A75D9"/>
    <w:rsid w:val="009B3C84"/>
    <w:rsid w:val="009B5D5B"/>
    <w:rsid w:val="009C0389"/>
    <w:rsid w:val="009C448A"/>
    <w:rsid w:val="009C46B4"/>
    <w:rsid w:val="009D77D0"/>
    <w:rsid w:val="009E761F"/>
    <w:rsid w:val="00A02050"/>
    <w:rsid w:val="00A32752"/>
    <w:rsid w:val="00A33095"/>
    <w:rsid w:val="00A37A1B"/>
    <w:rsid w:val="00A47A0C"/>
    <w:rsid w:val="00A56CA4"/>
    <w:rsid w:val="00A926BE"/>
    <w:rsid w:val="00AB5957"/>
    <w:rsid w:val="00AC63D6"/>
    <w:rsid w:val="00AC78B7"/>
    <w:rsid w:val="00AD09FC"/>
    <w:rsid w:val="00AF720C"/>
    <w:rsid w:val="00B16E0D"/>
    <w:rsid w:val="00B26B0D"/>
    <w:rsid w:val="00B51F49"/>
    <w:rsid w:val="00B52C65"/>
    <w:rsid w:val="00B605C9"/>
    <w:rsid w:val="00B61F93"/>
    <w:rsid w:val="00B63B73"/>
    <w:rsid w:val="00B82F28"/>
    <w:rsid w:val="00B9100A"/>
    <w:rsid w:val="00B9144A"/>
    <w:rsid w:val="00BA285F"/>
    <w:rsid w:val="00BB111A"/>
    <w:rsid w:val="00BB21D8"/>
    <w:rsid w:val="00BB6622"/>
    <w:rsid w:val="00BC569A"/>
    <w:rsid w:val="00BD0168"/>
    <w:rsid w:val="00BE17A9"/>
    <w:rsid w:val="00BF6270"/>
    <w:rsid w:val="00BF6679"/>
    <w:rsid w:val="00BF6924"/>
    <w:rsid w:val="00C0644A"/>
    <w:rsid w:val="00C167AE"/>
    <w:rsid w:val="00C27BD3"/>
    <w:rsid w:val="00C33F0F"/>
    <w:rsid w:val="00C355FA"/>
    <w:rsid w:val="00C423FE"/>
    <w:rsid w:val="00C46ABC"/>
    <w:rsid w:val="00C61721"/>
    <w:rsid w:val="00C7561D"/>
    <w:rsid w:val="00C77402"/>
    <w:rsid w:val="00C813F4"/>
    <w:rsid w:val="00C81A71"/>
    <w:rsid w:val="00C831C1"/>
    <w:rsid w:val="00C83E95"/>
    <w:rsid w:val="00C922B2"/>
    <w:rsid w:val="00C94AFB"/>
    <w:rsid w:val="00CA246A"/>
    <w:rsid w:val="00CB7535"/>
    <w:rsid w:val="00CD4C50"/>
    <w:rsid w:val="00CE1958"/>
    <w:rsid w:val="00CE3261"/>
    <w:rsid w:val="00CF35D8"/>
    <w:rsid w:val="00D27CF6"/>
    <w:rsid w:val="00D33F10"/>
    <w:rsid w:val="00D372D3"/>
    <w:rsid w:val="00D42BE4"/>
    <w:rsid w:val="00D47D20"/>
    <w:rsid w:val="00D47D6B"/>
    <w:rsid w:val="00D5510A"/>
    <w:rsid w:val="00D57E53"/>
    <w:rsid w:val="00D72BD2"/>
    <w:rsid w:val="00D75D4E"/>
    <w:rsid w:val="00D84045"/>
    <w:rsid w:val="00DA3CF9"/>
    <w:rsid w:val="00DF3C07"/>
    <w:rsid w:val="00DF6167"/>
    <w:rsid w:val="00E174E9"/>
    <w:rsid w:val="00E22C58"/>
    <w:rsid w:val="00E231FA"/>
    <w:rsid w:val="00E26731"/>
    <w:rsid w:val="00E27ABB"/>
    <w:rsid w:val="00E322A1"/>
    <w:rsid w:val="00E363E1"/>
    <w:rsid w:val="00E47955"/>
    <w:rsid w:val="00E50457"/>
    <w:rsid w:val="00E61FF1"/>
    <w:rsid w:val="00E655DB"/>
    <w:rsid w:val="00E81447"/>
    <w:rsid w:val="00E824DA"/>
    <w:rsid w:val="00E90F27"/>
    <w:rsid w:val="00E93A7A"/>
    <w:rsid w:val="00EC7923"/>
    <w:rsid w:val="00ED1ABA"/>
    <w:rsid w:val="00ED2779"/>
    <w:rsid w:val="00ED76A5"/>
    <w:rsid w:val="00EE56C8"/>
    <w:rsid w:val="00F04D97"/>
    <w:rsid w:val="00F275DF"/>
    <w:rsid w:val="00F40576"/>
    <w:rsid w:val="00F5269E"/>
    <w:rsid w:val="00F67C40"/>
    <w:rsid w:val="00F73813"/>
    <w:rsid w:val="00F83173"/>
    <w:rsid w:val="00F84D00"/>
    <w:rsid w:val="00F86B21"/>
    <w:rsid w:val="00F9067D"/>
    <w:rsid w:val="00F9374A"/>
    <w:rsid w:val="00FB39DF"/>
    <w:rsid w:val="00FE05C0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26D"/>
  <w15:chartTrackingRefBased/>
  <w15:docId w15:val="{E1391098-8658-4F3A-B46B-8434B432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B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D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3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7BA"/>
  </w:style>
  <w:style w:type="paragraph" w:styleId="Footer">
    <w:name w:val="footer"/>
    <w:basedOn w:val="Normal"/>
    <w:link w:val="Foot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7BA"/>
  </w:style>
  <w:style w:type="paragraph" w:styleId="NoSpacing">
    <w:name w:val="No Spacing"/>
    <w:uiPriority w:val="1"/>
    <w:qFormat/>
    <w:rsid w:val="002825E9"/>
    <w:pPr>
      <w:spacing w:after="0" w:line="240" w:lineRule="auto"/>
    </w:pPr>
  </w:style>
  <w:style w:type="paragraph" w:customStyle="1" w:styleId="paragraph">
    <w:name w:val="paragraph"/>
    <w:basedOn w:val="Normal"/>
    <w:rsid w:val="0087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70C89"/>
  </w:style>
  <w:style w:type="character" w:customStyle="1" w:styleId="normaltextrun">
    <w:name w:val="normaltextrun"/>
    <w:basedOn w:val="DefaultParagraphFont"/>
    <w:rsid w:val="00870C89"/>
  </w:style>
  <w:style w:type="character" w:customStyle="1" w:styleId="tabchar">
    <w:name w:val="tabchar"/>
    <w:basedOn w:val="DefaultParagraphFont"/>
    <w:rsid w:val="0087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0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55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8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0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1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4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77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544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12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33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181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8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759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374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6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2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Links>
    <vt:vector size="24" baseType="variant">
      <vt:variant>
        <vt:i4>2097158</vt:i4>
      </vt:variant>
      <vt:variant>
        <vt:i4>9</vt:i4>
      </vt:variant>
      <vt:variant>
        <vt:i4>0</vt:i4>
      </vt:variant>
      <vt:variant>
        <vt:i4>5</vt:i4>
      </vt:variant>
      <vt:variant>
        <vt:lpwstr>mailto:sean.harvey@arun.gov.uk</vt:lpwstr>
      </vt:variant>
      <vt:variant>
        <vt:lpwstr/>
      </vt:variant>
      <vt:variant>
        <vt:i4>2097158</vt:i4>
      </vt:variant>
      <vt:variant>
        <vt:i4>6</vt:i4>
      </vt:variant>
      <vt:variant>
        <vt:i4>0</vt:i4>
      </vt:variant>
      <vt:variant>
        <vt:i4>5</vt:i4>
      </vt:variant>
      <vt:variant>
        <vt:lpwstr>mailto:Sean.Harvey@arun.gov.uk</vt:lpwstr>
      </vt:variant>
      <vt:variant>
        <vt:lpwstr/>
      </vt:variant>
      <vt:variant>
        <vt:i4>3866724</vt:i4>
      </vt:variant>
      <vt:variant>
        <vt:i4>3</vt:i4>
      </vt:variant>
      <vt:variant>
        <vt:i4>0</vt:i4>
      </vt:variant>
      <vt:variant>
        <vt:i4>5</vt:i4>
      </vt:variant>
      <vt:variant>
        <vt:lpwstr>http://www.walberton-pc.gov.uk/</vt:lpwstr>
      </vt:variant>
      <vt:variant>
        <vt:lpwstr/>
      </vt:variant>
      <vt:variant>
        <vt:i4>2031648</vt:i4>
      </vt:variant>
      <vt:variant>
        <vt:i4>0</vt:i4>
      </vt:variant>
      <vt:variant>
        <vt:i4>0</vt:i4>
      </vt:variant>
      <vt:variant>
        <vt:i4>5</vt:i4>
      </vt:variant>
      <vt:variant>
        <vt:lpwstr>mailto:clerk@walberton-pc.gov.uk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Chloe Stevens</cp:lastModifiedBy>
  <cp:revision>276</cp:revision>
  <cp:lastPrinted>2023-09-07T09:37:00Z</cp:lastPrinted>
  <dcterms:created xsi:type="dcterms:W3CDTF">2016-12-15T10:30:00Z</dcterms:created>
  <dcterms:modified xsi:type="dcterms:W3CDTF">2023-09-07T09:38:00Z</dcterms:modified>
</cp:coreProperties>
</file>